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769C" w14:textId="21F61922" w:rsidR="00441D8A" w:rsidRPr="007E05D4" w:rsidRDefault="006A7F2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Triangle Bible Study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6A7F2F">
        <w:rPr>
          <w:rFonts w:ascii="Times New Roman" w:hAnsi="Times New Roman"/>
          <w:b/>
          <w:sz w:val="28"/>
          <w:szCs w:val="28"/>
        </w:rPr>
        <w:t xml:space="preserve">Lesson </w:t>
      </w:r>
      <w:r w:rsidR="00460938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:  </w:t>
      </w:r>
      <w:r w:rsidR="001646D5">
        <w:rPr>
          <w:rFonts w:ascii="Times New Roman" w:hAnsi="Times New Roman"/>
          <w:b/>
          <w:sz w:val="28"/>
          <w:szCs w:val="28"/>
        </w:rPr>
        <w:t xml:space="preserve">Genesis </w:t>
      </w:r>
      <w:r w:rsidR="00460938">
        <w:rPr>
          <w:rFonts w:ascii="Times New Roman" w:hAnsi="Times New Roman"/>
          <w:b/>
          <w:sz w:val="28"/>
          <w:szCs w:val="28"/>
        </w:rPr>
        <w:t>4</w:t>
      </w:r>
    </w:p>
    <w:p w14:paraId="594E769D" w14:textId="77777777" w:rsidR="00441D8A" w:rsidRPr="006A7F2F" w:rsidRDefault="00441D8A">
      <w:pPr>
        <w:rPr>
          <w:rFonts w:ascii="Times New Roman" w:hAnsi="Times New Roman"/>
          <w:sz w:val="28"/>
          <w:szCs w:val="28"/>
        </w:rPr>
      </w:pPr>
    </w:p>
    <w:p w14:paraId="594E769E" w14:textId="77777777" w:rsidR="00441D8A" w:rsidRPr="006A7F2F" w:rsidRDefault="00B42F35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Warmup</w:t>
      </w:r>
    </w:p>
    <w:p w14:paraId="594E769F" w14:textId="1FA3B645" w:rsidR="00441D8A" w:rsidRPr="007E05D4" w:rsidRDefault="00DC2F58" w:rsidP="007E05D4">
      <w:pPr>
        <w:pStyle w:val="ListParagraph"/>
        <w:numPr>
          <w:ilvl w:val="0"/>
          <w:numId w:val="2"/>
        </w:numPr>
        <w:spacing w:before="100" w:after="100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In what ways did the lecture on Genesis 4 help you understand it better?</w:t>
      </w:r>
    </w:p>
    <w:p w14:paraId="0CBCD7D8" w14:textId="1C810523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76EBFF2A" w14:textId="77777777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349E9376" w14:textId="77777777" w:rsidR="000654BD" w:rsidRDefault="000654BD" w:rsidP="00614EB2">
      <w:pPr>
        <w:ind w:left="720"/>
        <w:rPr>
          <w:rFonts w:ascii="Times New Roman" w:hAnsi="Times New Roman"/>
          <w:color w:val="0000FF"/>
        </w:rPr>
      </w:pPr>
    </w:p>
    <w:p w14:paraId="26D738F6" w14:textId="77777777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08826170" w14:textId="77777777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759BFEF0" w14:textId="02103BBD" w:rsidR="003B72FA" w:rsidRDefault="00B42F35">
      <w:pPr>
        <w:rPr>
          <w:rFonts w:ascii="Times New Roman" w:hAnsi="Times New Roman"/>
          <w:b/>
          <w:color w:val="000000"/>
        </w:rPr>
      </w:pPr>
      <w:r w:rsidRPr="006A7F2F">
        <w:rPr>
          <w:rFonts w:ascii="Times New Roman" w:hAnsi="Times New Roman"/>
          <w:b/>
          <w:color w:val="000000"/>
        </w:rPr>
        <w:t>Day 1</w:t>
      </w:r>
      <w:proofErr w:type="gramStart"/>
      <w:r w:rsidRPr="006A7F2F">
        <w:rPr>
          <w:rFonts w:ascii="Times New Roman" w:hAnsi="Times New Roman"/>
          <w:b/>
          <w:color w:val="000000"/>
        </w:rPr>
        <w:t xml:space="preserve">:  </w:t>
      </w:r>
      <w:r w:rsidR="003807BB" w:rsidRPr="006A7F2F">
        <w:rPr>
          <w:rFonts w:ascii="Times New Roman" w:hAnsi="Times New Roman"/>
          <w:b/>
          <w:color w:val="000000"/>
        </w:rPr>
        <w:t>Read</w:t>
      </w:r>
      <w:proofErr w:type="gramEnd"/>
      <w:r w:rsidR="003807BB" w:rsidRPr="006A7F2F">
        <w:rPr>
          <w:rFonts w:ascii="Times New Roman" w:hAnsi="Times New Roman"/>
          <w:b/>
          <w:color w:val="000000"/>
        </w:rPr>
        <w:t xml:space="preserve"> </w:t>
      </w:r>
      <w:r w:rsidR="003807BB">
        <w:rPr>
          <w:rFonts w:ascii="Times New Roman" w:hAnsi="Times New Roman"/>
          <w:b/>
          <w:color w:val="000000"/>
        </w:rPr>
        <w:t xml:space="preserve">Genesis </w:t>
      </w:r>
      <w:r w:rsidR="00C945DA">
        <w:rPr>
          <w:rFonts w:ascii="Times New Roman" w:hAnsi="Times New Roman"/>
          <w:b/>
          <w:color w:val="000000"/>
        </w:rPr>
        <w:t>4:1-2</w:t>
      </w:r>
      <w:proofErr w:type="gramStart"/>
      <w:r w:rsidR="003807BB">
        <w:rPr>
          <w:rFonts w:ascii="Times New Roman" w:hAnsi="Times New Roman"/>
          <w:b/>
          <w:color w:val="000000"/>
        </w:rPr>
        <w:t xml:space="preserve">   </w:t>
      </w:r>
      <w:r w:rsidR="003807BB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3807BB">
        <w:fldChar w:fldCharType="begin"/>
      </w:r>
      <w:r w:rsidR="003807BB">
        <w:instrText>HYPERLINK "https://www.biblegateway.com/passage/?search=Genesis%204%3A1-2&amp;version=NIV"</w:instrText>
      </w:r>
      <w:r w:rsidR="003807BB">
        <w:fldChar w:fldCharType="separate"/>
      </w:r>
      <w:r w:rsidR="003807BB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3807BB">
        <w:fldChar w:fldCharType="end"/>
      </w:r>
      <w:r w:rsidR="003807BB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7" w:history="1">
        <w:r w:rsidR="003807BB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3807BB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47A3A848" w14:textId="046CE447" w:rsidR="00646B88" w:rsidRPr="00BD7AB1" w:rsidRDefault="0096695F" w:rsidP="00682F2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 w:rsidRPr="00BD7AB1">
        <w:rPr>
          <w:rFonts w:ascii="Times New Roman" w:eastAsia="Times New Roman" w:hAnsi="Times New Roman"/>
        </w:rPr>
        <w:t xml:space="preserve"> Make a list of the facts given in verses 1 and 2.</w:t>
      </w:r>
    </w:p>
    <w:p w14:paraId="2CC7CB3F" w14:textId="77777777" w:rsidR="00646B88" w:rsidRPr="006A7F2F" w:rsidRDefault="00646B88" w:rsidP="00682F2E">
      <w:pPr>
        <w:rPr>
          <w:rFonts w:ascii="Times New Roman" w:hAnsi="Times New Roman"/>
          <w:color w:val="0000FF"/>
        </w:rPr>
      </w:pPr>
    </w:p>
    <w:p w14:paraId="594E76A6" w14:textId="73AB2DF7" w:rsidR="00441D8A" w:rsidRDefault="00441D8A" w:rsidP="00682F2E">
      <w:pPr>
        <w:rPr>
          <w:rFonts w:ascii="Times New Roman" w:hAnsi="Times New Roman"/>
          <w:color w:val="0000FF"/>
        </w:rPr>
      </w:pPr>
    </w:p>
    <w:p w14:paraId="6AEACAB7" w14:textId="77777777" w:rsidR="006F3268" w:rsidRDefault="006F3268" w:rsidP="00682F2E">
      <w:pPr>
        <w:rPr>
          <w:rFonts w:ascii="Times New Roman" w:hAnsi="Times New Roman"/>
          <w:color w:val="0000FF"/>
        </w:rPr>
      </w:pPr>
    </w:p>
    <w:p w14:paraId="736DE859" w14:textId="77777777" w:rsidR="006F3268" w:rsidRDefault="006F3268" w:rsidP="00682F2E">
      <w:pPr>
        <w:rPr>
          <w:rFonts w:ascii="Times New Roman" w:hAnsi="Times New Roman"/>
          <w:color w:val="0000FF"/>
        </w:rPr>
      </w:pPr>
    </w:p>
    <w:p w14:paraId="23F775E2" w14:textId="77777777" w:rsidR="000F19A9" w:rsidRPr="006A7F2F" w:rsidRDefault="000F19A9" w:rsidP="00682F2E">
      <w:pPr>
        <w:rPr>
          <w:rFonts w:ascii="Times New Roman" w:hAnsi="Times New Roman"/>
          <w:color w:val="0000FF"/>
        </w:rPr>
      </w:pPr>
    </w:p>
    <w:p w14:paraId="0E710A08" w14:textId="77777777" w:rsidR="00BC61FF" w:rsidRPr="006A7F2F" w:rsidRDefault="00BC61FF" w:rsidP="00682F2E">
      <w:pPr>
        <w:rPr>
          <w:rFonts w:ascii="Times New Roman" w:hAnsi="Times New Roman"/>
          <w:color w:val="0000FF"/>
        </w:rPr>
      </w:pPr>
    </w:p>
    <w:p w14:paraId="42363762" w14:textId="797C39E7" w:rsidR="00354AF6" w:rsidRPr="00354AF6" w:rsidRDefault="006F3268" w:rsidP="00D7167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Using only verses 1 and 2, in what ways were Cain and Abel different?</w:t>
      </w:r>
      <w:r w:rsidR="00435EAC">
        <w:rPr>
          <w:rFonts w:ascii="Times New Roman" w:eastAsia="Times New Roman" w:hAnsi="Times New Roman"/>
        </w:rPr>
        <w:t xml:space="preserve"> </w:t>
      </w:r>
    </w:p>
    <w:p w14:paraId="26BADA42" w14:textId="77777777" w:rsidR="00CF2C8F" w:rsidRPr="00493426" w:rsidRDefault="00CF2C8F" w:rsidP="00493426">
      <w:pPr>
        <w:spacing w:before="120"/>
        <w:rPr>
          <w:rFonts w:ascii="Times New Roman" w:hAnsi="Times New Roman"/>
          <w:color w:val="0000FF"/>
        </w:rPr>
      </w:pPr>
    </w:p>
    <w:p w14:paraId="3B8C1186" w14:textId="77777777" w:rsidR="00493426" w:rsidRDefault="00493426" w:rsidP="00493426">
      <w:pPr>
        <w:rPr>
          <w:rFonts w:ascii="Times New Roman" w:hAnsi="Times New Roman"/>
          <w:color w:val="0000FF"/>
        </w:rPr>
      </w:pPr>
    </w:p>
    <w:p w14:paraId="2EDB128E" w14:textId="77777777" w:rsidR="00493426" w:rsidRPr="006A7F2F" w:rsidRDefault="00493426" w:rsidP="00493426">
      <w:pPr>
        <w:rPr>
          <w:rFonts w:ascii="Times New Roman" w:hAnsi="Times New Roman"/>
          <w:color w:val="0000FF"/>
        </w:rPr>
      </w:pPr>
    </w:p>
    <w:p w14:paraId="2563995F" w14:textId="77777777" w:rsidR="00493426" w:rsidRDefault="00493426" w:rsidP="00493426">
      <w:pPr>
        <w:rPr>
          <w:rFonts w:ascii="Times New Roman" w:hAnsi="Times New Roman"/>
          <w:color w:val="0000FF"/>
        </w:rPr>
      </w:pPr>
    </w:p>
    <w:p w14:paraId="78FF856F" w14:textId="77777777" w:rsidR="00493426" w:rsidRPr="006A7F2F" w:rsidRDefault="00493426" w:rsidP="00493426">
      <w:pPr>
        <w:rPr>
          <w:rFonts w:ascii="Times New Roman" w:hAnsi="Times New Roman"/>
          <w:color w:val="0000FF"/>
        </w:rPr>
      </w:pPr>
    </w:p>
    <w:p w14:paraId="7DAEEECD" w14:textId="77777777" w:rsidR="00493426" w:rsidRPr="006A7F2F" w:rsidRDefault="00493426" w:rsidP="00493426">
      <w:pPr>
        <w:rPr>
          <w:rFonts w:ascii="Times New Roman" w:hAnsi="Times New Roman"/>
          <w:color w:val="0000FF"/>
        </w:rPr>
      </w:pPr>
    </w:p>
    <w:p w14:paraId="76744E0C" w14:textId="3B3177D5" w:rsidR="00FF55A9" w:rsidRPr="00354AF6" w:rsidRDefault="0024212D" w:rsidP="00FF55A9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How did Eve express her faith in God in verses 1 and 2?</w:t>
      </w:r>
      <w:r w:rsidR="00FF55A9">
        <w:rPr>
          <w:rFonts w:ascii="Times New Roman" w:eastAsia="Times New Roman" w:hAnsi="Times New Roman"/>
        </w:rPr>
        <w:t xml:space="preserve"> </w:t>
      </w:r>
    </w:p>
    <w:p w14:paraId="66E30C28" w14:textId="77777777" w:rsidR="00FF55A9" w:rsidRPr="00493426" w:rsidRDefault="00FF55A9" w:rsidP="00FF55A9">
      <w:pPr>
        <w:spacing w:before="120"/>
        <w:rPr>
          <w:rFonts w:ascii="Times New Roman" w:hAnsi="Times New Roman"/>
          <w:color w:val="0000FF"/>
        </w:rPr>
      </w:pPr>
    </w:p>
    <w:p w14:paraId="2F5646A7" w14:textId="77777777" w:rsidR="00FF55A9" w:rsidRDefault="00FF55A9" w:rsidP="00FF55A9">
      <w:pPr>
        <w:rPr>
          <w:rFonts w:ascii="Times New Roman" w:hAnsi="Times New Roman"/>
          <w:color w:val="0000FF"/>
        </w:rPr>
      </w:pPr>
    </w:p>
    <w:p w14:paraId="1BE152A1" w14:textId="77777777" w:rsidR="00FF55A9" w:rsidRPr="006A7F2F" w:rsidRDefault="00FF55A9" w:rsidP="00FF55A9">
      <w:pPr>
        <w:rPr>
          <w:rFonts w:ascii="Times New Roman" w:hAnsi="Times New Roman"/>
          <w:color w:val="0000FF"/>
        </w:rPr>
      </w:pPr>
    </w:p>
    <w:p w14:paraId="5ECFEAEE" w14:textId="77777777" w:rsidR="00FF55A9" w:rsidRPr="006A7F2F" w:rsidRDefault="00FF55A9" w:rsidP="00FF55A9">
      <w:pPr>
        <w:rPr>
          <w:rFonts w:ascii="Times New Roman" w:hAnsi="Times New Roman"/>
          <w:color w:val="0000FF"/>
        </w:rPr>
      </w:pPr>
    </w:p>
    <w:p w14:paraId="69748F4A" w14:textId="77777777" w:rsidR="00FF55A9" w:rsidRDefault="00FF55A9" w:rsidP="00FF55A9">
      <w:pPr>
        <w:rPr>
          <w:rFonts w:ascii="Times New Roman" w:hAnsi="Times New Roman"/>
          <w:color w:val="0000FF"/>
        </w:rPr>
      </w:pPr>
    </w:p>
    <w:p w14:paraId="23333CC3" w14:textId="77777777" w:rsidR="00092C73" w:rsidRPr="006A7F2F" w:rsidRDefault="00092C73" w:rsidP="00FF55A9">
      <w:pPr>
        <w:rPr>
          <w:rFonts w:ascii="Times New Roman" w:hAnsi="Times New Roman"/>
          <w:color w:val="0000FF"/>
        </w:rPr>
      </w:pPr>
    </w:p>
    <w:p w14:paraId="594E76B3" w14:textId="1AD6446D" w:rsidR="00441D8A" w:rsidRPr="006A7F2F" w:rsidRDefault="00332115" w:rsidP="00332115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2:  Read </w:t>
      </w:r>
      <w:r w:rsidR="00E87E7C">
        <w:rPr>
          <w:rFonts w:ascii="Times New Roman" w:hAnsi="Times New Roman"/>
          <w:b/>
          <w:color w:val="000000"/>
        </w:rPr>
        <w:t xml:space="preserve">Genesis </w:t>
      </w:r>
      <w:r w:rsidR="00DE4936">
        <w:rPr>
          <w:rFonts w:ascii="Times New Roman" w:hAnsi="Times New Roman"/>
          <w:b/>
          <w:color w:val="000000"/>
        </w:rPr>
        <w:t>4:3-7, Hebrews 11:4</w:t>
      </w:r>
      <w:proofErr w:type="gramStart"/>
      <w:r w:rsidR="00504CAD">
        <w:rPr>
          <w:rFonts w:ascii="Times New Roman" w:hAnsi="Times New Roman"/>
          <w:b/>
          <w:color w:val="000000"/>
        </w:rPr>
        <w:t xml:space="preserve"> </w:t>
      </w:r>
      <w:r w:rsidR="00CF2C8F">
        <w:rPr>
          <w:rFonts w:ascii="Times New Roman" w:hAnsi="Times New Roman"/>
          <w:b/>
          <w:color w:val="000000"/>
        </w:rPr>
        <w:t xml:space="preserve">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"https://www.biblegateway.com/passage/?search=Genesis%204%3A3-7%2C%20Hebrews%2011%3A4%20%20%20&amp;version=NIV"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8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21E3D1ED" w14:textId="3BCF90BE" w:rsidR="0000150E" w:rsidRPr="00491A9A" w:rsidRDefault="00D46ED3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Whose offering did God look upon with favor, and who</w:t>
      </w:r>
      <w:r w:rsidR="005E3BEA">
        <w:rPr>
          <w:rFonts w:ascii="Times New Roman" w:eastAsia="Times New Roman" w:hAnsi="Times New Roman"/>
        </w:rPr>
        <w:t>se</w:t>
      </w:r>
      <w:r>
        <w:rPr>
          <w:rFonts w:ascii="Times New Roman" w:eastAsia="Times New Roman" w:hAnsi="Times New Roman"/>
        </w:rPr>
        <w:t xml:space="preserve"> offering was received with God’s disfavor? What does Hebrews 11:4 say about the brother</w:t>
      </w:r>
      <w:r w:rsidR="008B2B28">
        <w:rPr>
          <w:rFonts w:ascii="Times New Roman" w:eastAsia="Times New Roman" w:hAnsi="Times New Roman"/>
        </w:rPr>
        <w:t>s’</w:t>
      </w:r>
      <w:r>
        <w:rPr>
          <w:rFonts w:ascii="Times New Roman" w:eastAsia="Times New Roman" w:hAnsi="Times New Roman"/>
        </w:rPr>
        <w:t xml:space="preserve"> offerings?</w:t>
      </w:r>
    </w:p>
    <w:p w14:paraId="188051D0" w14:textId="77777777" w:rsidR="00491A9A" w:rsidRDefault="00491A9A" w:rsidP="00491A9A">
      <w:pPr>
        <w:rPr>
          <w:rFonts w:ascii="Times New Roman" w:hAnsi="Times New Roman"/>
          <w:color w:val="0000FF"/>
        </w:rPr>
      </w:pPr>
    </w:p>
    <w:p w14:paraId="0DCF5B7A" w14:textId="77777777" w:rsidR="00491A9A" w:rsidRDefault="00491A9A" w:rsidP="00491A9A">
      <w:pPr>
        <w:rPr>
          <w:rFonts w:ascii="Times New Roman" w:hAnsi="Times New Roman"/>
          <w:color w:val="0000FF"/>
        </w:rPr>
      </w:pPr>
    </w:p>
    <w:p w14:paraId="66F512A9" w14:textId="77777777" w:rsidR="00491A9A" w:rsidRDefault="00491A9A" w:rsidP="00491A9A">
      <w:pPr>
        <w:rPr>
          <w:rFonts w:ascii="Times New Roman" w:hAnsi="Times New Roman"/>
          <w:color w:val="0000FF"/>
        </w:rPr>
      </w:pPr>
    </w:p>
    <w:p w14:paraId="19901C72" w14:textId="77777777" w:rsidR="00824629" w:rsidRDefault="00824629" w:rsidP="00491A9A">
      <w:pPr>
        <w:rPr>
          <w:rFonts w:ascii="Times New Roman" w:hAnsi="Times New Roman"/>
          <w:color w:val="0000FF"/>
        </w:rPr>
      </w:pPr>
    </w:p>
    <w:p w14:paraId="73820436" w14:textId="77777777" w:rsidR="00092C73" w:rsidRDefault="00092C73" w:rsidP="00491A9A">
      <w:pPr>
        <w:rPr>
          <w:rFonts w:ascii="Times New Roman" w:hAnsi="Times New Roman"/>
          <w:color w:val="0000FF"/>
        </w:rPr>
      </w:pPr>
    </w:p>
    <w:p w14:paraId="3DF54147" w14:textId="77777777" w:rsidR="00092C73" w:rsidRDefault="00092C73" w:rsidP="00491A9A">
      <w:pPr>
        <w:rPr>
          <w:rFonts w:ascii="Times New Roman" w:hAnsi="Times New Roman"/>
          <w:color w:val="0000FF"/>
        </w:rPr>
      </w:pPr>
    </w:p>
    <w:p w14:paraId="114BD262" w14:textId="77777777" w:rsidR="005115EC" w:rsidRDefault="005115EC" w:rsidP="00491A9A">
      <w:pPr>
        <w:rPr>
          <w:rFonts w:ascii="Times New Roman" w:hAnsi="Times New Roman"/>
          <w:color w:val="0000FF"/>
        </w:rPr>
      </w:pPr>
    </w:p>
    <w:p w14:paraId="42941AF0" w14:textId="77777777" w:rsidR="005115EC" w:rsidRDefault="005115EC" w:rsidP="00491A9A">
      <w:pPr>
        <w:rPr>
          <w:rFonts w:ascii="Times New Roman" w:hAnsi="Times New Roman"/>
          <w:color w:val="0000FF"/>
        </w:rPr>
      </w:pPr>
    </w:p>
    <w:p w14:paraId="137657F1" w14:textId="36EF8623" w:rsidR="00D52D29" w:rsidRPr="008B2B28" w:rsidRDefault="00092C73" w:rsidP="00D52D29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 w:rsidRPr="008B2B28">
        <w:rPr>
          <w:rFonts w:ascii="Times New Roman" w:eastAsia="Times New Roman" w:hAnsi="Times New Roman"/>
        </w:rPr>
        <w:lastRenderedPageBreak/>
        <w:t>Wh</w:t>
      </w:r>
      <w:r w:rsidR="008B2B28" w:rsidRPr="008B2B28">
        <w:rPr>
          <w:rFonts w:ascii="Times New Roman" w:eastAsia="Times New Roman" w:hAnsi="Times New Roman"/>
        </w:rPr>
        <w:t xml:space="preserve">y do you believe Abel’s offering to God was superior to that </w:t>
      </w:r>
      <w:r w:rsidR="005115EC">
        <w:rPr>
          <w:rFonts w:ascii="Times New Roman" w:eastAsia="Times New Roman" w:hAnsi="Times New Roman"/>
        </w:rPr>
        <w:t xml:space="preserve">of Cain’s </w:t>
      </w:r>
      <w:r w:rsidR="008B2B28" w:rsidRPr="008B2B28">
        <w:rPr>
          <w:rFonts w:ascii="Times New Roman" w:eastAsia="Times New Roman" w:hAnsi="Times New Roman"/>
        </w:rPr>
        <w:t>offering?</w:t>
      </w:r>
    </w:p>
    <w:p w14:paraId="3E1870D3" w14:textId="77777777" w:rsidR="00D52D29" w:rsidRDefault="00D52D29" w:rsidP="00D52D29">
      <w:pPr>
        <w:rPr>
          <w:rFonts w:ascii="Times New Roman" w:hAnsi="Times New Roman"/>
          <w:color w:val="0000FF"/>
        </w:rPr>
      </w:pPr>
    </w:p>
    <w:p w14:paraId="4AAD1D70" w14:textId="77777777" w:rsidR="00D52D29" w:rsidRDefault="00D52D29" w:rsidP="00D52D29">
      <w:pPr>
        <w:rPr>
          <w:rFonts w:ascii="Times New Roman" w:hAnsi="Times New Roman"/>
          <w:color w:val="0000FF"/>
        </w:rPr>
      </w:pPr>
    </w:p>
    <w:p w14:paraId="1210B379" w14:textId="77777777" w:rsidR="00F92E9C" w:rsidRDefault="00F92E9C" w:rsidP="00D52D29">
      <w:pPr>
        <w:rPr>
          <w:rFonts w:ascii="Times New Roman" w:hAnsi="Times New Roman"/>
          <w:color w:val="0000FF"/>
        </w:rPr>
      </w:pPr>
    </w:p>
    <w:p w14:paraId="3C1AF9A5" w14:textId="77777777" w:rsidR="00824629" w:rsidRDefault="00824629" w:rsidP="00D52D29">
      <w:pPr>
        <w:rPr>
          <w:rFonts w:ascii="Times New Roman" w:hAnsi="Times New Roman"/>
          <w:color w:val="0000FF"/>
        </w:rPr>
      </w:pPr>
    </w:p>
    <w:p w14:paraId="37B9DBAA" w14:textId="77777777" w:rsidR="00824629" w:rsidRDefault="00824629" w:rsidP="00D52D29">
      <w:pPr>
        <w:rPr>
          <w:rFonts w:ascii="Times New Roman" w:hAnsi="Times New Roman"/>
          <w:color w:val="0000FF"/>
        </w:rPr>
      </w:pPr>
    </w:p>
    <w:p w14:paraId="6E4F3E7B" w14:textId="77777777" w:rsidR="00D52D29" w:rsidRDefault="00D52D29" w:rsidP="00D52D29">
      <w:pPr>
        <w:rPr>
          <w:rFonts w:ascii="Times New Roman" w:hAnsi="Times New Roman"/>
          <w:color w:val="0000FF"/>
        </w:rPr>
      </w:pPr>
    </w:p>
    <w:p w14:paraId="592CF890" w14:textId="507ECB92" w:rsidR="00495AFA" w:rsidRPr="00491A9A" w:rsidRDefault="00A12756" w:rsidP="00495AFA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</w:t>
      </w:r>
      <w:r w:rsidR="00F8685A">
        <w:rPr>
          <w:rFonts w:ascii="Times New Roman" w:eastAsia="Times New Roman" w:hAnsi="Times New Roman"/>
        </w:rPr>
        <w:t>hat do you learn about worship from today’s passages?</w:t>
      </w:r>
    </w:p>
    <w:p w14:paraId="2D489BBB" w14:textId="77777777" w:rsidR="00495AFA" w:rsidRDefault="00495AFA" w:rsidP="00495AFA">
      <w:pPr>
        <w:rPr>
          <w:rFonts w:ascii="Times New Roman" w:hAnsi="Times New Roman"/>
          <w:color w:val="0000FF"/>
        </w:rPr>
      </w:pPr>
    </w:p>
    <w:p w14:paraId="558B3298" w14:textId="77777777" w:rsidR="00495AFA" w:rsidRDefault="00495AFA" w:rsidP="00495AFA">
      <w:pPr>
        <w:rPr>
          <w:rFonts w:ascii="Times New Roman" w:hAnsi="Times New Roman"/>
          <w:color w:val="0000FF"/>
        </w:rPr>
      </w:pPr>
    </w:p>
    <w:p w14:paraId="3142BE7E" w14:textId="77777777" w:rsidR="00547D66" w:rsidRDefault="00547D66" w:rsidP="00495AFA">
      <w:pPr>
        <w:rPr>
          <w:rFonts w:ascii="Times New Roman" w:hAnsi="Times New Roman"/>
          <w:color w:val="0000FF"/>
        </w:rPr>
      </w:pPr>
    </w:p>
    <w:p w14:paraId="11137E82" w14:textId="77777777" w:rsidR="00E91558" w:rsidRDefault="00E91558" w:rsidP="00495AFA">
      <w:pPr>
        <w:rPr>
          <w:rFonts w:ascii="Times New Roman" w:hAnsi="Times New Roman"/>
          <w:color w:val="0000FF"/>
        </w:rPr>
      </w:pPr>
    </w:p>
    <w:p w14:paraId="023D98F1" w14:textId="77777777" w:rsidR="00824629" w:rsidRDefault="00824629" w:rsidP="00495AFA">
      <w:pPr>
        <w:rPr>
          <w:rFonts w:ascii="Times New Roman" w:hAnsi="Times New Roman"/>
          <w:color w:val="0000FF"/>
        </w:rPr>
      </w:pPr>
    </w:p>
    <w:p w14:paraId="0B7588FB" w14:textId="77777777" w:rsidR="00240A86" w:rsidRDefault="00240A86" w:rsidP="00240A86">
      <w:pPr>
        <w:rPr>
          <w:rFonts w:ascii="Times New Roman" w:hAnsi="Times New Roman"/>
          <w:color w:val="0000FF"/>
        </w:rPr>
      </w:pPr>
    </w:p>
    <w:p w14:paraId="3241CE74" w14:textId="4169EA25" w:rsidR="00240A86" w:rsidRPr="00D168F4" w:rsidRDefault="00240A86" w:rsidP="00240A86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 w:rsidRPr="00D168F4">
        <w:rPr>
          <w:rFonts w:ascii="Times New Roman" w:eastAsia="Times New Roman" w:hAnsi="Times New Roman"/>
        </w:rPr>
        <w:t>Give a warning from verses 6 and 7 that would be helpful for you to heed today.</w:t>
      </w:r>
    </w:p>
    <w:p w14:paraId="6F57BECC" w14:textId="77777777" w:rsidR="00824629" w:rsidRDefault="00824629" w:rsidP="00495AFA">
      <w:pPr>
        <w:rPr>
          <w:rFonts w:ascii="Times New Roman" w:hAnsi="Times New Roman"/>
          <w:color w:val="0000FF"/>
        </w:rPr>
      </w:pPr>
    </w:p>
    <w:p w14:paraId="09FB850B" w14:textId="77777777" w:rsidR="00547D66" w:rsidRDefault="00547D66" w:rsidP="00495AFA">
      <w:pPr>
        <w:rPr>
          <w:rFonts w:ascii="Times New Roman" w:hAnsi="Times New Roman"/>
          <w:color w:val="0000FF"/>
        </w:rPr>
      </w:pPr>
    </w:p>
    <w:p w14:paraId="54CD0365" w14:textId="77777777" w:rsidR="00547D66" w:rsidRDefault="00547D66" w:rsidP="00495AFA">
      <w:pPr>
        <w:rPr>
          <w:rFonts w:ascii="Times New Roman" w:hAnsi="Times New Roman"/>
          <w:color w:val="0000FF"/>
        </w:rPr>
      </w:pPr>
    </w:p>
    <w:p w14:paraId="47F9448E" w14:textId="77777777" w:rsidR="00547D66" w:rsidRDefault="00547D66" w:rsidP="00495AFA">
      <w:pPr>
        <w:rPr>
          <w:rFonts w:ascii="Times New Roman" w:hAnsi="Times New Roman"/>
          <w:color w:val="0000FF"/>
        </w:rPr>
      </w:pPr>
    </w:p>
    <w:p w14:paraId="4B8A7CD5" w14:textId="77777777" w:rsidR="00547D66" w:rsidRDefault="00547D66" w:rsidP="00495AFA">
      <w:pPr>
        <w:rPr>
          <w:rFonts w:ascii="Times New Roman" w:hAnsi="Times New Roman"/>
          <w:color w:val="0000FF"/>
        </w:rPr>
      </w:pPr>
    </w:p>
    <w:p w14:paraId="5820CD01" w14:textId="77777777" w:rsidR="00495AFA" w:rsidRDefault="00495AFA" w:rsidP="00495AFA">
      <w:pPr>
        <w:rPr>
          <w:rFonts w:ascii="Times New Roman" w:hAnsi="Times New Roman"/>
          <w:color w:val="0000FF"/>
        </w:rPr>
      </w:pPr>
    </w:p>
    <w:p w14:paraId="7DE19246" w14:textId="77777777" w:rsidR="00E91558" w:rsidRDefault="00E91558" w:rsidP="00E91558">
      <w:pPr>
        <w:spacing w:before="100"/>
        <w:rPr>
          <w:rFonts w:ascii="Times New Roman" w:hAnsi="Times New Roman"/>
          <w:b/>
          <w:color w:val="000000"/>
        </w:rPr>
      </w:pPr>
    </w:p>
    <w:p w14:paraId="51B58BFA" w14:textId="6E40AC02" w:rsidR="00E91558" w:rsidRPr="006A7F2F" w:rsidRDefault="00BC3C83" w:rsidP="00E91558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 xml:space="preserve">Day </w:t>
      </w:r>
      <w:r>
        <w:rPr>
          <w:rFonts w:ascii="Times New Roman" w:hAnsi="Times New Roman"/>
          <w:b/>
          <w:color w:val="000000"/>
        </w:rPr>
        <w:t>3</w:t>
      </w:r>
      <w:proofErr w:type="gramStart"/>
      <w:r w:rsidRPr="006A7F2F">
        <w:rPr>
          <w:rFonts w:ascii="Times New Roman" w:hAnsi="Times New Roman"/>
          <w:b/>
          <w:color w:val="000000"/>
        </w:rPr>
        <w:t>:  Read</w:t>
      </w:r>
      <w:proofErr w:type="gramEnd"/>
      <w:r w:rsidRPr="006A7F2F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Genesis 4:8-16, 1 John 3:11-12</w:t>
      </w:r>
      <w:proofErr w:type="gramStart"/>
      <w:r>
        <w:rPr>
          <w:rFonts w:ascii="Times New Roman" w:hAnsi="Times New Roman"/>
          <w:b/>
          <w:color w:val="000000"/>
        </w:rPr>
        <w:t xml:space="preserve">   </w:t>
      </w: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>
        <w:fldChar w:fldCharType="begin"/>
      </w:r>
      <w:r>
        <w:instrText>HYPERLINK "https://www.biblegateway.com/passage/?search=Genesis%204%3A8-16%2C%201%20John%203%3A11-12%20%20%20%20&amp;version=NIV"</w:instrText>
      </w:r>
      <w:r>
        <w:fldChar w:fldCharType="separate"/>
      </w:r>
      <w:r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>
        <w:fldChar w:fldCharType="end"/>
      </w: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9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146C6B22" w14:textId="65F4C8F7" w:rsidR="00EE4C3F" w:rsidRPr="00491A9A" w:rsidRDefault="00ED1EA1" w:rsidP="00EE4C3F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did Cain do in verse 8 and what was his motive according to 1 John 3:11-12?</w:t>
      </w:r>
    </w:p>
    <w:p w14:paraId="1E56AC7A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7E2395D7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36384AEC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289F1647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7A2673C3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3033F51B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544ECAA0" w14:textId="77777777" w:rsidR="00EE4C3F" w:rsidRDefault="00EE4C3F" w:rsidP="00EE4C3F">
      <w:pPr>
        <w:rPr>
          <w:rFonts w:ascii="Times New Roman" w:hAnsi="Times New Roman"/>
          <w:color w:val="0000FF"/>
        </w:rPr>
      </w:pPr>
    </w:p>
    <w:p w14:paraId="1CFB0B9D" w14:textId="77777777" w:rsidR="00AA4276" w:rsidRPr="00AA4276" w:rsidRDefault="00AA4276" w:rsidP="00AA4276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Describe the condition of Cain’s heart based on his responses to God in verses 9-14.</w:t>
      </w:r>
    </w:p>
    <w:p w14:paraId="25AB6614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3B77E3BC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01686E4E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1E5C52FF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56E8BE01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39CE08A3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661F481F" w14:textId="6AEF8E8D" w:rsidR="00AA4276" w:rsidRPr="00AA4276" w:rsidRDefault="00AA4276" w:rsidP="00AA4276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How did God exhibit both </w:t>
      </w:r>
      <w:proofErr w:type="gramStart"/>
      <w:r>
        <w:rPr>
          <w:rFonts w:ascii="Times New Roman" w:eastAsia="Times New Roman" w:hAnsi="Times New Roman"/>
        </w:rPr>
        <w:t>His</w:t>
      </w:r>
      <w:proofErr w:type="gramEnd"/>
      <w:r>
        <w:rPr>
          <w:rFonts w:ascii="Times New Roman" w:eastAsia="Times New Roman" w:hAnsi="Times New Roman"/>
        </w:rPr>
        <w:t xml:space="preserve"> perfect justice and </w:t>
      </w:r>
      <w:proofErr w:type="gramStart"/>
      <w:r>
        <w:rPr>
          <w:rFonts w:ascii="Times New Roman" w:eastAsia="Times New Roman" w:hAnsi="Times New Roman"/>
        </w:rPr>
        <w:t>His</w:t>
      </w:r>
      <w:proofErr w:type="gramEnd"/>
      <w:r>
        <w:rPr>
          <w:rFonts w:ascii="Times New Roman" w:eastAsia="Times New Roman" w:hAnsi="Times New Roman"/>
        </w:rPr>
        <w:t xml:space="preserve"> bountiful love toward Cain?</w:t>
      </w:r>
    </w:p>
    <w:p w14:paraId="591EB6AF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0A534739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37DFFB8C" w14:textId="77777777" w:rsidR="00AA4276" w:rsidRDefault="00AA4276" w:rsidP="00AA4276">
      <w:pPr>
        <w:rPr>
          <w:rFonts w:ascii="Times New Roman" w:hAnsi="Times New Roman"/>
          <w:color w:val="0000FF"/>
        </w:rPr>
      </w:pPr>
    </w:p>
    <w:p w14:paraId="36923D69" w14:textId="17AB1805" w:rsidR="007239A9" w:rsidRPr="006A7F2F" w:rsidRDefault="007239A9" w:rsidP="007239A9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lastRenderedPageBreak/>
        <w:t xml:space="preserve">Day </w:t>
      </w:r>
      <w:r>
        <w:rPr>
          <w:rFonts w:ascii="Times New Roman" w:hAnsi="Times New Roman"/>
          <w:b/>
          <w:color w:val="000000"/>
        </w:rPr>
        <w:t>4</w:t>
      </w:r>
      <w:proofErr w:type="gramStart"/>
      <w:r w:rsidRPr="006A7F2F">
        <w:rPr>
          <w:rFonts w:ascii="Times New Roman" w:hAnsi="Times New Roman"/>
          <w:b/>
          <w:color w:val="000000"/>
        </w:rPr>
        <w:t>:  Read</w:t>
      </w:r>
      <w:proofErr w:type="gramEnd"/>
      <w:r w:rsidRPr="006A7F2F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Genesis 4:17-24, Psalm 32:5, Proverbs 28:13, 1 John 1:9</w:t>
      </w:r>
      <w:proofErr w:type="gramStart"/>
      <w:r>
        <w:rPr>
          <w:rFonts w:ascii="Times New Roman" w:hAnsi="Times New Roman"/>
          <w:b/>
          <w:color w:val="000000"/>
        </w:rPr>
        <w:t xml:space="preserve">   </w:t>
      </w: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>
        <w:fldChar w:fldCharType="begin"/>
      </w:r>
      <w:r>
        <w:instrText>HYPERLINK "https://www.biblegateway.com/passage/?search=Genesis%204%3A17-24%2C%20Psalm%2032%3A5%2C%20Proverbs%2028%3A13%2C%201%20John%201%3A9%20%20%20&amp;version=NIV"</w:instrText>
      </w:r>
      <w:r>
        <w:fldChar w:fldCharType="separate"/>
      </w:r>
      <w:r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>
        <w:fldChar w:fldCharType="end"/>
      </w: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0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5571B540" w14:textId="69A97E5F" w:rsidR="0051357A" w:rsidRPr="00AA4276" w:rsidRDefault="0051357A" w:rsidP="0051357A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Write down the names of the descendants of Cain. Make a list of characteristics that you want your own family tree to look like seven generations from today. </w:t>
      </w:r>
    </w:p>
    <w:p w14:paraId="06434234" w14:textId="77777777" w:rsidR="0051357A" w:rsidRDefault="0051357A" w:rsidP="0051357A">
      <w:pPr>
        <w:rPr>
          <w:rFonts w:ascii="Times New Roman" w:hAnsi="Times New Roman"/>
          <w:color w:val="0000FF"/>
        </w:rPr>
      </w:pPr>
    </w:p>
    <w:p w14:paraId="1CBF415B" w14:textId="77777777" w:rsidR="00A662E4" w:rsidRDefault="00A662E4" w:rsidP="0051357A">
      <w:pPr>
        <w:rPr>
          <w:rFonts w:ascii="Times New Roman" w:hAnsi="Times New Roman"/>
          <w:color w:val="0000FF"/>
        </w:rPr>
      </w:pPr>
    </w:p>
    <w:p w14:paraId="21C2D341" w14:textId="77777777" w:rsidR="00A662E4" w:rsidRDefault="00A662E4" w:rsidP="0051357A">
      <w:pPr>
        <w:rPr>
          <w:rFonts w:ascii="Times New Roman" w:hAnsi="Times New Roman"/>
          <w:color w:val="0000FF"/>
        </w:rPr>
      </w:pPr>
    </w:p>
    <w:p w14:paraId="0BE9F9F6" w14:textId="77777777" w:rsidR="00A662E4" w:rsidRDefault="00A662E4" w:rsidP="0051357A">
      <w:pPr>
        <w:rPr>
          <w:rFonts w:ascii="Times New Roman" w:hAnsi="Times New Roman"/>
          <w:color w:val="0000FF"/>
        </w:rPr>
      </w:pPr>
    </w:p>
    <w:p w14:paraId="37A4AF4B" w14:textId="77777777" w:rsidR="00A662E4" w:rsidRDefault="00A662E4" w:rsidP="0051357A">
      <w:pPr>
        <w:rPr>
          <w:rFonts w:ascii="Times New Roman" w:hAnsi="Times New Roman"/>
          <w:color w:val="0000FF"/>
        </w:rPr>
      </w:pPr>
    </w:p>
    <w:p w14:paraId="5DAC54CD" w14:textId="77777777" w:rsidR="00A662E4" w:rsidRDefault="00A662E4" w:rsidP="0051357A">
      <w:pPr>
        <w:rPr>
          <w:rFonts w:ascii="Times New Roman" w:hAnsi="Times New Roman"/>
          <w:color w:val="0000FF"/>
        </w:rPr>
      </w:pPr>
    </w:p>
    <w:p w14:paraId="5D4F7239" w14:textId="77777777" w:rsidR="0051357A" w:rsidRDefault="0051357A" w:rsidP="0051357A">
      <w:pPr>
        <w:rPr>
          <w:rFonts w:ascii="Times New Roman" w:hAnsi="Times New Roman"/>
          <w:color w:val="0000FF"/>
        </w:rPr>
      </w:pPr>
    </w:p>
    <w:p w14:paraId="4F47320B" w14:textId="4076649C" w:rsidR="001E544C" w:rsidRPr="00491A9A" w:rsidRDefault="00A662E4" w:rsidP="001E544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How was Lamech’s admission of his sin lacking? What was wrong with his expectation to be defended by God in a greater way than Cain?</w:t>
      </w:r>
    </w:p>
    <w:p w14:paraId="7957A6D6" w14:textId="77777777" w:rsidR="001E544C" w:rsidRDefault="001E544C" w:rsidP="001E544C">
      <w:pPr>
        <w:rPr>
          <w:rFonts w:ascii="Times New Roman" w:hAnsi="Times New Roman"/>
          <w:color w:val="0000FF"/>
        </w:rPr>
      </w:pPr>
    </w:p>
    <w:p w14:paraId="32A84D97" w14:textId="77777777" w:rsidR="001E544C" w:rsidRDefault="001E544C" w:rsidP="001E544C">
      <w:pPr>
        <w:rPr>
          <w:rFonts w:ascii="Times New Roman" w:hAnsi="Times New Roman"/>
          <w:color w:val="0000FF"/>
        </w:rPr>
      </w:pPr>
    </w:p>
    <w:p w14:paraId="4730D912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698206FE" w14:textId="77777777" w:rsidR="001E544C" w:rsidRDefault="001E544C" w:rsidP="001E544C">
      <w:pPr>
        <w:rPr>
          <w:rFonts w:ascii="Times New Roman" w:hAnsi="Times New Roman"/>
          <w:color w:val="0000FF"/>
        </w:rPr>
      </w:pPr>
    </w:p>
    <w:p w14:paraId="1D732721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4DF4B77A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7D036731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2823BD76" w14:textId="13D1C153" w:rsidR="000B4223" w:rsidRPr="001E544C" w:rsidRDefault="00FA3650" w:rsidP="00D52D29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do the following cross references teach about confession?</w:t>
      </w:r>
    </w:p>
    <w:p w14:paraId="1713F0B4" w14:textId="5298434E" w:rsidR="008058CC" w:rsidRPr="00AB33DC" w:rsidRDefault="00B52240" w:rsidP="008058CC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Psalm 3</w:t>
      </w:r>
      <w:r w:rsidR="006C505B">
        <w:rPr>
          <w:rFonts w:ascii="Times New Roman" w:hAnsi="Times New Roman"/>
        </w:rPr>
        <w:t>2</w:t>
      </w:r>
      <w:r>
        <w:rPr>
          <w:rFonts w:ascii="Times New Roman" w:hAnsi="Times New Roman"/>
        </w:rPr>
        <w:t>:5</w:t>
      </w:r>
    </w:p>
    <w:p w14:paraId="7305F1D8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461BDE1C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624AEB7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84F7474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44BAF78E" w14:textId="0D04A846" w:rsidR="00527E49" w:rsidRPr="00AB33DC" w:rsidRDefault="00B52240" w:rsidP="00527E49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Proverbs 28:13</w:t>
      </w:r>
    </w:p>
    <w:p w14:paraId="5B5244BC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7E23D3E8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F8575E6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7E08D3E4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7F528BA0" w14:textId="4999138B" w:rsidR="00527E49" w:rsidRPr="00AB33DC" w:rsidRDefault="00B95B34" w:rsidP="00527E49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1 John 1:9</w:t>
      </w:r>
    </w:p>
    <w:p w14:paraId="5DF19523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17F3435F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6A6C5D50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A44C30B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94E76CD" w14:textId="137CB890" w:rsidR="00441D8A" w:rsidRPr="006A7F2F" w:rsidRDefault="00B837A7" w:rsidP="00612D03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3119AD">
        <w:rPr>
          <w:rFonts w:ascii="Times New Roman" w:hAnsi="Times New Roman"/>
          <w:b/>
          <w:color w:val="000000"/>
        </w:rPr>
        <w:t>5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3119AD">
        <w:rPr>
          <w:rFonts w:ascii="Times New Roman" w:hAnsi="Times New Roman"/>
          <w:b/>
          <w:color w:val="000000"/>
        </w:rPr>
        <w:t>Genesis 4:</w:t>
      </w:r>
      <w:r w:rsidR="00883935">
        <w:rPr>
          <w:rFonts w:ascii="Times New Roman" w:hAnsi="Times New Roman"/>
          <w:b/>
          <w:color w:val="000000"/>
        </w:rPr>
        <w:t>25-</w:t>
      </w:r>
      <w:proofErr w:type="gramStart"/>
      <w:r w:rsidR="00883935">
        <w:rPr>
          <w:rFonts w:ascii="Times New Roman" w:hAnsi="Times New Roman"/>
          <w:b/>
          <w:color w:val="000000"/>
        </w:rPr>
        <w:t>26</w:t>
      </w:r>
      <w:r w:rsidR="00504CAD">
        <w:rPr>
          <w:rFonts w:ascii="Times New Roman" w:hAnsi="Times New Roman"/>
          <w:b/>
          <w:color w:val="000000"/>
        </w:rPr>
        <w:t xml:space="preserve">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hyperlink r:id="rId11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NIV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2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6D1E8B61" w14:textId="5F1007ED" w:rsidR="005E47DC" w:rsidRPr="00CE0475" w:rsidRDefault="00A8600E" w:rsidP="005E47D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do you learn about Eve’s faith journey by comparing her response after giving birth to Cain in verse 1 to her response after giving birth to Seth in verse 25?</w:t>
      </w:r>
    </w:p>
    <w:p w14:paraId="47D5E9B8" w14:textId="77777777" w:rsidR="005E47DC" w:rsidRPr="00CE0475" w:rsidRDefault="005E47DC" w:rsidP="005E47DC">
      <w:pPr>
        <w:ind w:left="90"/>
        <w:rPr>
          <w:rFonts w:ascii="Times New Roman" w:hAnsi="Times New Roman"/>
          <w:color w:val="0000FF"/>
        </w:rPr>
      </w:pPr>
    </w:p>
    <w:p w14:paraId="74741DD1" w14:textId="77777777" w:rsidR="005E47DC" w:rsidRDefault="005E47DC" w:rsidP="005E47DC">
      <w:pPr>
        <w:ind w:left="90"/>
        <w:rPr>
          <w:rFonts w:ascii="Times New Roman" w:hAnsi="Times New Roman"/>
          <w:color w:val="0000FF"/>
        </w:rPr>
      </w:pPr>
    </w:p>
    <w:p w14:paraId="25A8E34C" w14:textId="77777777" w:rsidR="005E47DC" w:rsidRDefault="005E47DC" w:rsidP="005E47DC">
      <w:pPr>
        <w:ind w:left="90"/>
        <w:rPr>
          <w:rFonts w:ascii="Times New Roman" w:hAnsi="Times New Roman"/>
          <w:color w:val="0000FF"/>
        </w:rPr>
      </w:pPr>
    </w:p>
    <w:p w14:paraId="5B24A490" w14:textId="77777777" w:rsidR="005E47DC" w:rsidRDefault="005E47DC" w:rsidP="005E47DC">
      <w:pPr>
        <w:ind w:left="90"/>
        <w:rPr>
          <w:rFonts w:ascii="Times New Roman" w:hAnsi="Times New Roman"/>
          <w:color w:val="0000FF"/>
        </w:rPr>
      </w:pPr>
    </w:p>
    <w:p w14:paraId="1423460C" w14:textId="77777777" w:rsidR="009268BC" w:rsidRDefault="009268BC" w:rsidP="005E47DC">
      <w:pPr>
        <w:ind w:left="90"/>
        <w:rPr>
          <w:rFonts w:ascii="Times New Roman" w:hAnsi="Times New Roman"/>
          <w:color w:val="0000FF"/>
        </w:rPr>
      </w:pPr>
    </w:p>
    <w:p w14:paraId="22950DA2" w14:textId="550AD09A" w:rsidR="004F7CFD" w:rsidRPr="002261F2" w:rsidRDefault="00901ECA" w:rsidP="002261F2">
      <w:pPr>
        <w:pStyle w:val="ListParagraph"/>
        <w:numPr>
          <w:ilvl w:val="0"/>
          <w:numId w:val="6"/>
        </w:numPr>
        <w:spacing w:before="100" w:after="100"/>
        <w:ind w:left="90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lastRenderedPageBreak/>
        <w:t>Describe the condition of men’s hearts as stated in verse 26.</w:t>
      </w:r>
    </w:p>
    <w:p w14:paraId="62FEAC8B" w14:textId="77777777" w:rsidR="002261F2" w:rsidRDefault="002261F2" w:rsidP="001F3119">
      <w:pPr>
        <w:ind w:left="450" w:hanging="360"/>
        <w:rPr>
          <w:rFonts w:ascii="Times New Roman" w:hAnsi="Times New Roman"/>
          <w:color w:val="0000FF"/>
        </w:rPr>
      </w:pPr>
    </w:p>
    <w:p w14:paraId="30B38B97" w14:textId="77777777" w:rsidR="00AD4BDE" w:rsidRDefault="00AD4BDE" w:rsidP="001F3119">
      <w:pPr>
        <w:ind w:left="450" w:hanging="360"/>
        <w:rPr>
          <w:rFonts w:ascii="Times New Roman" w:hAnsi="Times New Roman"/>
          <w:color w:val="0000FF"/>
        </w:rPr>
      </w:pPr>
    </w:p>
    <w:p w14:paraId="3B5EEC18" w14:textId="77777777" w:rsidR="00AD4BDE" w:rsidRPr="002261F2" w:rsidRDefault="00AD4BDE" w:rsidP="001F3119">
      <w:pPr>
        <w:ind w:left="450" w:hanging="360"/>
        <w:rPr>
          <w:rFonts w:ascii="Times New Roman" w:hAnsi="Times New Roman"/>
          <w:color w:val="0000FF"/>
        </w:rPr>
      </w:pPr>
    </w:p>
    <w:p w14:paraId="5F2E344D" w14:textId="77777777" w:rsidR="002261F2" w:rsidRPr="002261F2" w:rsidRDefault="002261F2" w:rsidP="001F3119">
      <w:pPr>
        <w:ind w:left="450" w:hanging="360"/>
        <w:rPr>
          <w:rFonts w:ascii="Times New Roman" w:hAnsi="Times New Roman"/>
          <w:color w:val="0000FF"/>
        </w:rPr>
      </w:pPr>
    </w:p>
    <w:p w14:paraId="0A9945B8" w14:textId="77777777" w:rsidR="002261F2" w:rsidRPr="002261F2" w:rsidRDefault="002261F2" w:rsidP="001F3119">
      <w:pPr>
        <w:ind w:left="450" w:hanging="360"/>
        <w:rPr>
          <w:rFonts w:ascii="Times New Roman" w:hAnsi="Times New Roman"/>
          <w:color w:val="0000FF"/>
        </w:rPr>
      </w:pPr>
    </w:p>
    <w:p w14:paraId="3648DF9C" w14:textId="2552D545" w:rsidR="004F7CFD" w:rsidRPr="00656467" w:rsidRDefault="004F7CFD" w:rsidP="004F7CFD">
      <w:pPr>
        <w:pStyle w:val="ListParagraph"/>
        <w:numPr>
          <w:ilvl w:val="0"/>
          <w:numId w:val="6"/>
        </w:numPr>
        <w:spacing w:before="100" w:after="100"/>
        <w:ind w:left="90"/>
        <w:rPr>
          <w:rFonts w:ascii="Times New Roman" w:hAnsi="Times New Roman"/>
          <w:color w:val="0000FF"/>
        </w:rPr>
      </w:pPr>
      <w:r w:rsidRPr="00AF288C">
        <w:rPr>
          <w:rFonts w:ascii="Times New Roman" w:eastAsia="Times New Roman" w:hAnsi="Times New Roman"/>
        </w:rPr>
        <w:t>How will you apply a lesson found in verses 25</w:t>
      </w:r>
      <w:r w:rsidR="00400890">
        <w:rPr>
          <w:rFonts w:ascii="Times New Roman" w:eastAsia="Times New Roman" w:hAnsi="Times New Roman"/>
        </w:rPr>
        <w:t xml:space="preserve"> and </w:t>
      </w:r>
      <w:r w:rsidRPr="00AF288C">
        <w:rPr>
          <w:rFonts w:ascii="Times New Roman" w:eastAsia="Times New Roman" w:hAnsi="Times New Roman"/>
        </w:rPr>
        <w:t>26</w:t>
      </w:r>
      <w:r w:rsidR="00400890">
        <w:rPr>
          <w:rFonts w:ascii="Times New Roman" w:eastAsia="Times New Roman" w:hAnsi="Times New Roman"/>
        </w:rPr>
        <w:t>?</w:t>
      </w:r>
    </w:p>
    <w:p w14:paraId="24B73F03" w14:textId="77777777" w:rsidR="004F7CFD" w:rsidRDefault="004F7CFD" w:rsidP="004F7CFD">
      <w:pPr>
        <w:ind w:left="90"/>
        <w:rPr>
          <w:rFonts w:ascii="Times New Roman" w:hAnsi="Times New Roman"/>
          <w:color w:val="0000FF"/>
        </w:rPr>
      </w:pPr>
    </w:p>
    <w:p w14:paraId="24F919AD" w14:textId="77777777" w:rsidR="004F7CFD" w:rsidRDefault="004F7CFD" w:rsidP="004F7CFD">
      <w:pPr>
        <w:ind w:left="90"/>
        <w:rPr>
          <w:rFonts w:ascii="Times New Roman" w:hAnsi="Times New Roman"/>
          <w:color w:val="0000FF"/>
        </w:rPr>
      </w:pPr>
    </w:p>
    <w:p w14:paraId="60A3A378" w14:textId="77777777" w:rsidR="009268BC" w:rsidRDefault="009268BC" w:rsidP="004F7CFD">
      <w:pPr>
        <w:ind w:left="90"/>
        <w:rPr>
          <w:rFonts w:ascii="Times New Roman" w:hAnsi="Times New Roman"/>
          <w:color w:val="0000FF"/>
        </w:rPr>
      </w:pPr>
    </w:p>
    <w:p w14:paraId="0007EDF3" w14:textId="77777777" w:rsidR="006A15AD" w:rsidRDefault="006A15AD" w:rsidP="004E0DA8">
      <w:pPr>
        <w:ind w:left="90"/>
        <w:rPr>
          <w:rFonts w:ascii="Times New Roman" w:hAnsi="Times New Roman"/>
          <w:color w:val="0000FF"/>
        </w:rPr>
      </w:pPr>
    </w:p>
    <w:p w14:paraId="120960D4" w14:textId="77777777" w:rsidR="00824629" w:rsidRDefault="00824629" w:rsidP="004E0DA8">
      <w:pPr>
        <w:ind w:left="90"/>
        <w:rPr>
          <w:rFonts w:ascii="Times New Roman" w:hAnsi="Times New Roman"/>
          <w:color w:val="0000FF"/>
        </w:rPr>
      </w:pPr>
    </w:p>
    <w:p w14:paraId="1780F2F9" w14:textId="53EED6BE" w:rsidR="004028DA" w:rsidRDefault="00097B06" w:rsidP="004545FF">
      <w:pPr>
        <w:spacing w:before="100"/>
        <w:ind w:left="-360"/>
        <w:rPr>
          <w:rFonts w:ascii="Times New Roman" w:hAnsi="Times New Roman"/>
          <w:b/>
          <w:color w:val="000000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A4502A" w:rsidRPr="006A7F2F">
        <w:rPr>
          <w:rFonts w:ascii="Times New Roman" w:hAnsi="Times New Roman"/>
          <w:b/>
          <w:color w:val="000000"/>
        </w:rPr>
        <w:t xml:space="preserve"> </w:t>
      </w:r>
      <w:r w:rsidR="00713EE8">
        <w:rPr>
          <w:rFonts w:ascii="Times New Roman" w:hAnsi="Times New Roman"/>
          <w:b/>
          <w:color w:val="000000"/>
        </w:rPr>
        <w:t>6</w:t>
      </w:r>
      <w:r w:rsidR="00A4502A" w:rsidRPr="006A7F2F">
        <w:rPr>
          <w:rFonts w:ascii="Times New Roman" w:hAnsi="Times New Roman"/>
          <w:b/>
          <w:color w:val="000000"/>
        </w:rPr>
        <w:t>:  R</w:t>
      </w:r>
      <w:r w:rsidR="009B52DC">
        <w:rPr>
          <w:rFonts w:ascii="Times New Roman" w:hAnsi="Times New Roman"/>
          <w:b/>
          <w:color w:val="000000"/>
        </w:rPr>
        <w:t>eview</w:t>
      </w:r>
      <w:r w:rsidR="00A4502A" w:rsidRPr="006A7F2F">
        <w:rPr>
          <w:rFonts w:ascii="Times New Roman" w:hAnsi="Times New Roman"/>
          <w:b/>
          <w:color w:val="000000"/>
        </w:rPr>
        <w:t xml:space="preserve"> </w:t>
      </w:r>
      <w:r w:rsidR="006A1086">
        <w:rPr>
          <w:rFonts w:ascii="Times New Roman" w:hAnsi="Times New Roman"/>
          <w:b/>
          <w:color w:val="000000"/>
        </w:rPr>
        <w:t xml:space="preserve">Genesis </w:t>
      </w:r>
      <w:r w:rsidR="004545FF">
        <w:rPr>
          <w:rFonts w:ascii="Times New Roman" w:hAnsi="Times New Roman"/>
          <w:b/>
          <w:color w:val="000000"/>
        </w:rPr>
        <w:t xml:space="preserve">4, 1 Samuel 15:22, </w:t>
      </w:r>
      <w:r w:rsidR="00FE4135">
        <w:rPr>
          <w:rFonts w:ascii="Times New Roman" w:hAnsi="Times New Roman"/>
          <w:b/>
          <w:color w:val="000000"/>
        </w:rPr>
        <w:t>Psalm</w:t>
      </w:r>
      <w:r w:rsidR="004028DA">
        <w:rPr>
          <w:rFonts w:ascii="Times New Roman" w:hAnsi="Times New Roman"/>
          <w:b/>
          <w:color w:val="000000"/>
        </w:rPr>
        <w:t xml:space="preserve"> 51:15-17, John 4:21-24, Romans 12:1-2</w:t>
      </w:r>
    </w:p>
    <w:p w14:paraId="58B3FCB2" w14:textId="7CD969A6" w:rsidR="00A4502A" w:rsidRPr="006A7F2F" w:rsidRDefault="00A4502A" w:rsidP="004545FF">
      <w:pPr>
        <w:spacing w:before="100"/>
        <w:ind w:left="-360"/>
        <w:rPr>
          <w:rFonts w:ascii="Times New Roman" w:hAnsi="Times New Roman"/>
          <w:color w:val="0000FF"/>
        </w:rPr>
      </w:pPr>
      <w:r>
        <w:rPr>
          <w:rFonts w:ascii="Times New Roman" w:hAnsi="Times New Roman"/>
          <w:b/>
          <w:color w:val="000000"/>
        </w:rPr>
        <w:t xml:space="preserve"> </w:t>
      </w:r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hyperlink r:id="rId13" w:history="1">
        <w:r w:rsidR="00D9740A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NIV</w:t>
        </w:r>
      </w:hyperlink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4" w:history="1">
        <w:r w:rsidR="00D9740A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27F5DD2B" w14:textId="77777777" w:rsidR="00657A0C" w:rsidRPr="009268BC" w:rsidRDefault="00086FB9" w:rsidP="00086FB9">
      <w:pPr>
        <w:pStyle w:val="ListParagraph"/>
        <w:numPr>
          <w:ilvl w:val="0"/>
          <w:numId w:val="6"/>
        </w:numPr>
        <w:spacing w:before="100" w:after="100"/>
        <w:ind w:left="90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How do you know if your worship is pleasing to God?</w:t>
      </w:r>
    </w:p>
    <w:p w14:paraId="2BFDE229" w14:textId="77777777" w:rsidR="009268BC" w:rsidRPr="009268BC" w:rsidRDefault="009268BC" w:rsidP="002261F2">
      <w:pPr>
        <w:ind w:left="90"/>
        <w:rPr>
          <w:rFonts w:ascii="Times New Roman" w:hAnsi="Times New Roman"/>
          <w:color w:val="0000FF"/>
        </w:rPr>
      </w:pPr>
    </w:p>
    <w:p w14:paraId="45D9FECF" w14:textId="77777777" w:rsidR="009268BC" w:rsidRPr="009268BC" w:rsidRDefault="009268BC" w:rsidP="002261F2">
      <w:pPr>
        <w:ind w:left="90"/>
        <w:rPr>
          <w:rFonts w:ascii="Times New Roman" w:hAnsi="Times New Roman"/>
          <w:color w:val="0000FF"/>
        </w:rPr>
      </w:pPr>
    </w:p>
    <w:p w14:paraId="571122B7" w14:textId="77777777" w:rsidR="009268BC" w:rsidRDefault="009268BC" w:rsidP="002261F2">
      <w:pPr>
        <w:ind w:left="90"/>
        <w:rPr>
          <w:rFonts w:ascii="Times New Roman" w:hAnsi="Times New Roman"/>
          <w:color w:val="0000FF"/>
        </w:rPr>
      </w:pPr>
    </w:p>
    <w:p w14:paraId="65C76F34" w14:textId="77777777" w:rsidR="00D803BA" w:rsidRDefault="00D803BA" w:rsidP="002261F2">
      <w:pPr>
        <w:ind w:left="90"/>
        <w:rPr>
          <w:rFonts w:ascii="Times New Roman" w:hAnsi="Times New Roman"/>
          <w:color w:val="0000FF"/>
        </w:rPr>
      </w:pPr>
    </w:p>
    <w:p w14:paraId="7DDF20AF" w14:textId="77777777" w:rsidR="00D803BA" w:rsidRDefault="00D803BA" w:rsidP="002261F2">
      <w:pPr>
        <w:ind w:left="90"/>
        <w:rPr>
          <w:rFonts w:ascii="Times New Roman" w:hAnsi="Times New Roman"/>
          <w:color w:val="0000FF"/>
        </w:rPr>
      </w:pPr>
    </w:p>
    <w:p w14:paraId="506D62AB" w14:textId="77777777" w:rsidR="00A8591D" w:rsidRPr="009268BC" w:rsidRDefault="00A8591D" w:rsidP="002261F2">
      <w:pPr>
        <w:ind w:left="90"/>
        <w:rPr>
          <w:rFonts w:ascii="Times New Roman" w:hAnsi="Times New Roman"/>
          <w:color w:val="0000FF"/>
        </w:rPr>
      </w:pPr>
    </w:p>
    <w:p w14:paraId="476DA650" w14:textId="77777777" w:rsidR="009268BC" w:rsidRPr="009268BC" w:rsidRDefault="009268BC" w:rsidP="002261F2">
      <w:pPr>
        <w:ind w:left="90"/>
        <w:rPr>
          <w:rFonts w:ascii="Times New Roman" w:hAnsi="Times New Roman"/>
          <w:color w:val="0000FF"/>
        </w:rPr>
      </w:pPr>
    </w:p>
    <w:p w14:paraId="066C532E" w14:textId="0C763C20" w:rsidR="008D4B13" w:rsidRPr="008565BB" w:rsidRDefault="00657A0C" w:rsidP="00086FB9">
      <w:pPr>
        <w:pStyle w:val="ListParagraph"/>
        <w:numPr>
          <w:ilvl w:val="0"/>
          <w:numId w:val="6"/>
        </w:numPr>
        <w:spacing w:before="100" w:after="100"/>
        <w:ind w:left="90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Using the cross references below, list some lessons you learn about true worship.</w:t>
      </w:r>
    </w:p>
    <w:p w14:paraId="04BFCEC7" w14:textId="66FC294F" w:rsidR="008D4B13" w:rsidRPr="00AB33DC" w:rsidRDefault="00940E64" w:rsidP="008D4B13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1 Samuel 15:22</w:t>
      </w:r>
    </w:p>
    <w:p w14:paraId="4D6C4B36" w14:textId="77777777" w:rsidR="008D4B13" w:rsidRDefault="008D4B13" w:rsidP="008D4B1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2446D4DA" w14:textId="77777777" w:rsidR="009268BC" w:rsidRDefault="009268BC" w:rsidP="008D4B1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65305691" w14:textId="77777777" w:rsidR="00BC631F" w:rsidRDefault="00BC631F" w:rsidP="008D4B1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077AB1A4" w14:textId="77777777" w:rsidR="008D4B13" w:rsidRDefault="008D4B13" w:rsidP="008D4B1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08FD90FC" w14:textId="3315E8CF" w:rsidR="008D4B13" w:rsidRPr="00AB33DC" w:rsidRDefault="009622D4" w:rsidP="008D4B13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Psalm 51:15-17</w:t>
      </w:r>
    </w:p>
    <w:p w14:paraId="4CBDE84C" w14:textId="77777777" w:rsidR="00B51D21" w:rsidRDefault="00B51D21" w:rsidP="00B51D2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2C858740" w14:textId="77777777" w:rsidR="00B51D21" w:rsidRDefault="00B51D21" w:rsidP="00B51D2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665BD523" w14:textId="77777777" w:rsidR="00BC631F" w:rsidRDefault="00BC631F" w:rsidP="00B51D2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0497288C" w14:textId="77777777" w:rsidR="00B51D21" w:rsidRDefault="00B51D21" w:rsidP="00B51D2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5FB33B7" w14:textId="5F6652AC" w:rsidR="00B51D21" w:rsidRPr="00AB33DC" w:rsidRDefault="00E5483C" w:rsidP="00B51D21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John 4:21-24</w:t>
      </w:r>
    </w:p>
    <w:p w14:paraId="00FBB772" w14:textId="77777777" w:rsidR="00B51D21" w:rsidRDefault="00B51D21" w:rsidP="00B51D2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AE5ABDA" w14:textId="77777777" w:rsidR="00905F8F" w:rsidRDefault="00905F8F" w:rsidP="00B51D2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3B93A39" w14:textId="77777777" w:rsidR="00B51D21" w:rsidRDefault="00B51D21" w:rsidP="00B51D2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03FB8430" w14:textId="77777777" w:rsidR="00B51D21" w:rsidRDefault="00B51D21" w:rsidP="00B51D2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60DB6E06" w14:textId="0D0180F7" w:rsidR="000651BB" w:rsidRPr="00AB33DC" w:rsidRDefault="000651BB" w:rsidP="008D4B13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Romans 12:1-2</w:t>
      </w:r>
    </w:p>
    <w:p w14:paraId="304613B7" w14:textId="77777777" w:rsidR="008D4B13" w:rsidRDefault="008D4B13" w:rsidP="008D4B1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0B6F20F6" w14:textId="77777777" w:rsidR="008D4B13" w:rsidRDefault="008D4B13" w:rsidP="008D4B1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611715F9" w14:textId="77777777" w:rsidR="009268BC" w:rsidRDefault="009268BC" w:rsidP="008D4B1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0C573EBB" w14:textId="77777777" w:rsidR="00695F1C" w:rsidRDefault="00695F1C" w:rsidP="009622D4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sectPr w:rsidR="00695F1C" w:rsidSect="000E0C4D">
      <w:headerReference w:type="even" r:id="rId15"/>
      <w:headerReference w:type="default" r:id="rId16"/>
      <w:footerReference w:type="default" r:id="rId17"/>
      <w:footerReference w:type="first" r:id="rId18"/>
      <w:pgSz w:w="12240" w:h="15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57B41" w14:textId="77777777" w:rsidR="005B7DDC" w:rsidRDefault="005B7DDC">
      <w:r>
        <w:separator/>
      </w:r>
    </w:p>
  </w:endnote>
  <w:endnote w:type="continuationSeparator" w:id="0">
    <w:p w14:paraId="553085D2" w14:textId="77777777" w:rsidR="005B7DDC" w:rsidRDefault="005B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131F" w14:textId="06B22EA9" w:rsidR="00E204CE" w:rsidRDefault="005B7DDC">
    <w:pPr>
      <w:pStyle w:val="Footer"/>
      <w:jc w:val="center"/>
    </w:pPr>
    <w:sdt>
      <w:sdtPr>
        <w:id w:val="115102145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204CE">
          <w:fldChar w:fldCharType="begin"/>
        </w:r>
        <w:r w:rsidR="00E204CE">
          <w:instrText xml:space="preserve"> PAGE   \* MERGEFORMAT </w:instrText>
        </w:r>
        <w:r w:rsidR="00E204CE">
          <w:fldChar w:fldCharType="separate"/>
        </w:r>
        <w:r w:rsidR="00E204CE">
          <w:rPr>
            <w:noProof/>
          </w:rPr>
          <w:t>2</w:t>
        </w:r>
        <w:r w:rsidR="00E204CE">
          <w:rPr>
            <w:noProof/>
          </w:rPr>
          <w:fldChar w:fldCharType="end"/>
        </w:r>
      </w:sdtContent>
    </w:sdt>
    <w:r w:rsidR="008D7C1A">
      <w:rPr>
        <w:noProof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1497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9D6930" w14:textId="647FF60D" w:rsidR="00B03DF4" w:rsidRDefault="00B03D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C53B7" w14:textId="77777777" w:rsidR="005B7DDC" w:rsidRDefault="005B7DDC">
      <w:r>
        <w:separator/>
      </w:r>
    </w:p>
  </w:footnote>
  <w:footnote w:type="continuationSeparator" w:id="0">
    <w:p w14:paraId="6B7AAC2F" w14:textId="77777777" w:rsidR="005B7DDC" w:rsidRDefault="005B7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76FD" w14:textId="77777777" w:rsidR="00441D8A" w:rsidRDefault="00B42F35">
    <w:pPr>
      <w:jc w:val="both"/>
    </w:pPr>
    <w:r>
      <w:rPr>
        <w:rFonts w:ascii="Times New Roman" w:hAnsi="Times New Roman"/>
        <w:b/>
        <w:u w:val="thick"/>
      </w:rPr>
      <w:t>Ruth 4-Lesson 21</w:t>
    </w:r>
    <w:r>
      <w:rPr>
        <w:rFonts w:ascii="Times New Roman" w:hAnsi="Times New Roman"/>
        <w:b/>
        <w:u w:val="thick"/>
      </w:rPr>
      <w:tab/>
    </w:r>
    <w:r>
      <w:rPr>
        <w:rFonts w:ascii="Times New Roman" w:hAnsi="Times New Roman"/>
        <w:b/>
        <w:u w:val="thick"/>
      </w:rPr>
      <w:tab/>
      <w:t>TBS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76FE" w14:textId="77D474F1" w:rsidR="00441D8A" w:rsidRDefault="00B42F35" w:rsidP="00BE7F51">
    <w:pPr>
      <w:jc w:val="right"/>
    </w:pPr>
    <w:r>
      <w:rPr>
        <w:rFonts w:ascii="Times New Roman" w:hAnsi="Times New Roman"/>
        <w:b/>
      </w:rPr>
      <w:t>Triangle Bible Study</w:t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 w:rsidR="0065097C">
      <w:rPr>
        <w:rFonts w:ascii="Times New Roman" w:hAnsi="Times New Roman"/>
        <w:b/>
      </w:rPr>
      <w:t xml:space="preserve">       </w:t>
    </w:r>
    <w:r>
      <w:rPr>
        <w:rFonts w:ascii="Times New Roman" w:hAnsi="Times New Roman"/>
        <w:b/>
      </w:rPr>
      <w:tab/>
    </w:r>
    <w:r w:rsidR="006A7F2F" w:rsidRPr="006A7F2F">
      <w:rPr>
        <w:rFonts w:ascii="Times New Roman" w:hAnsi="Times New Roman"/>
        <w:b/>
      </w:rPr>
      <w:t>Lesson</w:t>
    </w:r>
    <w:r w:rsidR="0084494E">
      <w:rPr>
        <w:rFonts w:ascii="Times New Roman" w:hAnsi="Times New Roman"/>
        <w:b/>
      </w:rPr>
      <w:t xml:space="preserve"> </w:t>
    </w:r>
    <w:r w:rsidR="008222CB">
      <w:rPr>
        <w:rFonts w:ascii="Times New Roman" w:hAnsi="Times New Roman"/>
        <w:b/>
      </w:rPr>
      <w:t>4</w:t>
    </w:r>
    <w:r w:rsidR="00CD1E62">
      <w:rPr>
        <w:rFonts w:ascii="Times New Roman" w:hAnsi="Times New Roman"/>
        <w:b/>
      </w:rPr>
      <w:t xml:space="preserve">: </w:t>
    </w:r>
    <w:r w:rsidR="00C822CB">
      <w:rPr>
        <w:rFonts w:ascii="Times New Roman" w:hAnsi="Times New Roman"/>
        <w:b/>
      </w:rPr>
      <w:t xml:space="preserve">Genesis </w:t>
    </w:r>
    <w:r w:rsidR="008222CB">
      <w:rPr>
        <w:rFonts w:ascii="Times New Roman" w:hAnsi="Times New Roman"/>
        <w:b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13E9"/>
    <w:multiLevelType w:val="hybridMultilevel"/>
    <w:tmpl w:val="0D0250FA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 w15:restartNumberingAfterBreak="0">
    <w:nsid w:val="154B2294"/>
    <w:multiLevelType w:val="hybridMultilevel"/>
    <w:tmpl w:val="5C06A82A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" w15:restartNumberingAfterBreak="0">
    <w:nsid w:val="1A9460D2"/>
    <w:multiLevelType w:val="hybridMultilevel"/>
    <w:tmpl w:val="EBA0067A"/>
    <w:lvl w:ilvl="0" w:tplc="D68434C8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3" w15:restartNumberingAfterBreak="0">
    <w:nsid w:val="1E556CDE"/>
    <w:multiLevelType w:val="hybridMultilevel"/>
    <w:tmpl w:val="D08C389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2B5F0F"/>
    <w:multiLevelType w:val="hybridMultilevel"/>
    <w:tmpl w:val="08920452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5" w15:restartNumberingAfterBreak="0">
    <w:nsid w:val="341B2D1B"/>
    <w:multiLevelType w:val="hybridMultilevel"/>
    <w:tmpl w:val="1B24B2AC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" w15:restartNumberingAfterBreak="0">
    <w:nsid w:val="4D9A548F"/>
    <w:multiLevelType w:val="hybridMultilevel"/>
    <w:tmpl w:val="6F2677BA"/>
    <w:lvl w:ilvl="0" w:tplc="61D0E0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207C0"/>
    <w:multiLevelType w:val="hybridMultilevel"/>
    <w:tmpl w:val="F3F0CD58"/>
    <w:lvl w:ilvl="0" w:tplc="FFDEA9D2">
      <w:start w:val="1"/>
      <w:numFmt w:val="decimal"/>
      <w:lvlText w:val="%1."/>
      <w:lvlJc w:val="left"/>
      <w:pPr>
        <w:ind w:left="1342" w:hanging="43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8" w15:restartNumberingAfterBreak="0">
    <w:nsid w:val="56054066"/>
    <w:multiLevelType w:val="hybridMultilevel"/>
    <w:tmpl w:val="FFDC20D6"/>
    <w:lvl w:ilvl="0" w:tplc="67B4C3A2">
      <w:numFmt w:val="bullet"/>
      <w:lvlText w:val=""/>
      <w:lvlJc w:val="left"/>
      <w:pPr>
        <w:ind w:left="1072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9" w15:restartNumberingAfterBreak="0">
    <w:nsid w:val="56537B02"/>
    <w:multiLevelType w:val="hybridMultilevel"/>
    <w:tmpl w:val="A516EE7E"/>
    <w:lvl w:ilvl="0" w:tplc="6B949896">
      <w:start w:val="1"/>
      <w:numFmt w:val="decimal"/>
      <w:lvlText w:val="%1."/>
      <w:lvlJc w:val="left"/>
      <w:pPr>
        <w:ind w:left="11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0" w15:restartNumberingAfterBreak="0">
    <w:nsid w:val="5CC6610E"/>
    <w:multiLevelType w:val="hybridMultilevel"/>
    <w:tmpl w:val="1F4C0CAE"/>
    <w:lvl w:ilvl="0" w:tplc="61D0E0CC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23904"/>
    <w:multiLevelType w:val="hybridMultilevel"/>
    <w:tmpl w:val="890E41C8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E87ECD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E83739"/>
    <w:multiLevelType w:val="hybridMultilevel"/>
    <w:tmpl w:val="59A0E13E"/>
    <w:lvl w:ilvl="0" w:tplc="6B949896">
      <w:start w:val="1"/>
      <w:numFmt w:val="decimal"/>
      <w:lvlText w:val="%1."/>
      <w:lvlJc w:val="left"/>
      <w:pPr>
        <w:ind w:left="7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3" w15:restartNumberingAfterBreak="0">
    <w:nsid w:val="604503C2"/>
    <w:multiLevelType w:val="hybridMultilevel"/>
    <w:tmpl w:val="AFC0DEEC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4" w15:restartNumberingAfterBreak="0">
    <w:nsid w:val="728A6CDA"/>
    <w:multiLevelType w:val="hybridMultilevel"/>
    <w:tmpl w:val="28827920"/>
    <w:lvl w:ilvl="0" w:tplc="2444D000">
      <w:start w:val="1"/>
      <w:numFmt w:val="decimal"/>
      <w:lvlText w:val="%1."/>
      <w:lvlJc w:val="left"/>
      <w:pPr>
        <w:ind w:left="882" w:hanging="432"/>
      </w:pPr>
      <w:rPr>
        <w:rFonts w:hint="default"/>
        <w:b w:val="0"/>
        <w:i w:val="0"/>
        <w:color w:val="auto"/>
      </w:rPr>
    </w:lvl>
    <w:lvl w:ilvl="1" w:tplc="02CA604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897AB5"/>
    <w:multiLevelType w:val="hybridMultilevel"/>
    <w:tmpl w:val="1C7CFFE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E56F2E"/>
    <w:multiLevelType w:val="hybridMultilevel"/>
    <w:tmpl w:val="3064B3E2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7" w15:restartNumberingAfterBreak="0">
    <w:nsid w:val="7CE41393"/>
    <w:multiLevelType w:val="hybridMultilevel"/>
    <w:tmpl w:val="482059CE"/>
    <w:lvl w:ilvl="0" w:tplc="040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 w16cid:durableId="1151024904">
    <w:abstractNumId w:val="17"/>
  </w:num>
  <w:num w:numId="2" w16cid:durableId="1557857551">
    <w:abstractNumId w:val="8"/>
  </w:num>
  <w:num w:numId="3" w16cid:durableId="772212595">
    <w:abstractNumId w:val="4"/>
  </w:num>
  <w:num w:numId="4" w16cid:durableId="2109890631">
    <w:abstractNumId w:val="13"/>
  </w:num>
  <w:num w:numId="5" w16cid:durableId="89395788">
    <w:abstractNumId w:val="0"/>
  </w:num>
  <w:num w:numId="6" w16cid:durableId="1838498956">
    <w:abstractNumId w:val="14"/>
  </w:num>
  <w:num w:numId="7" w16cid:durableId="1909025953">
    <w:abstractNumId w:val="12"/>
  </w:num>
  <w:num w:numId="8" w16cid:durableId="1368220363">
    <w:abstractNumId w:val="9"/>
  </w:num>
  <w:num w:numId="9" w16cid:durableId="247272515">
    <w:abstractNumId w:val="16"/>
  </w:num>
  <w:num w:numId="10" w16cid:durableId="135420772">
    <w:abstractNumId w:val="7"/>
  </w:num>
  <w:num w:numId="11" w16cid:durableId="331222484">
    <w:abstractNumId w:val="5"/>
  </w:num>
  <w:num w:numId="12" w16cid:durableId="856887348">
    <w:abstractNumId w:val="10"/>
  </w:num>
  <w:num w:numId="13" w16cid:durableId="44722778">
    <w:abstractNumId w:val="6"/>
  </w:num>
  <w:num w:numId="14" w16cid:durableId="834878908">
    <w:abstractNumId w:val="1"/>
  </w:num>
  <w:num w:numId="15" w16cid:durableId="967080365">
    <w:abstractNumId w:val="15"/>
  </w:num>
  <w:num w:numId="16" w16cid:durableId="160514066">
    <w:abstractNumId w:val="11"/>
  </w:num>
  <w:num w:numId="17" w16cid:durableId="1595285402">
    <w:abstractNumId w:val="3"/>
  </w:num>
  <w:num w:numId="18" w16cid:durableId="846018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62"/>
    <w:rsid w:val="0000150E"/>
    <w:rsid w:val="000106AC"/>
    <w:rsid w:val="00013CD4"/>
    <w:rsid w:val="00013E11"/>
    <w:rsid w:val="0001434D"/>
    <w:rsid w:val="0002347F"/>
    <w:rsid w:val="00023D08"/>
    <w:rsid w:val="0003135F"/>
    <w:rsid w:val="0003285D"/>
    <w:rsid w:val="00035780"/>
    <w:rsid w:val="000361C3"/>
    <w:rsid w:val="00040C3D"/>
    <w:rsid w:val="00045F74"/>
    <w:rsid w:val="00050E6B"/>
    <w:rsid w:val="000564E7"/>
    <w:rsid w:val="00063BE1"/>
    <w:rsid w:val="000651BB"/>
    <w:rsid w:val="000654BD"/>
    <w:rsid w:val="000741DB"/>
    <w:rsid w:val="000743EE"/>
    <w:rsid w:val="00077236"/>
    <w:rsid w:val="00081198"/>
    <w:rsid w:val="0008371B"/>
    <w:rsid w:val="00083DC9"/>
    <w:rsid w:val="00085404"/>
    <w:rsid w:val="00086FB9"/>
    <w:rsid w:val="00092A54"/>
    <w:rsid w:val="00092C73"/>
    <w:rsid w:val="000973E3"/>
    <w:rsid w:val="00097B06"/>
    <w:rsid w:val="000A525C"/>
    <w:rsid w:val="000A7496"/>
    <w:rsid w:val="000B07DB"/>
    <w:rsid w:val="000B3BBD"/>
    <w:rsid w:val="000B4223"/>
    <w:rsid w:val="000B6ADD"/>
    <w:rsid w:val="000C6497"/>
    <w:rsid w:val="000C6A92"/>
    <w:rsid w:val="000C6C36"/>
    <w:rsid w:val="000E0C4D"/>
    <w:rsid w:val="000E15C0"/>
    <w:rsid w:val="000F19A9"/>
    <w:rsid w:val="001015E2"/>
    <w:rsid w:val="00104FF9"/>
    <w:rsid w:val="00105104"/>
    <w:rsid w:val="001056FA"/>
    <w:rsid w:val="00117C06"/>
    <w:rsid w:val="00124D9C"/>
    <w:rsid w:val="00125B19"/>
    <w:rsid w:val="001328BD"/>
    <w:rsid w:val="00140610"/>
    <w:rsid w:val="00141537"/>
    <w:rsid w:val="00144F43"/>
    <w:rsid w:val="00151E65"/>
    <w:rsid w:val="00152FDE"/>
    <w:rsid w:val="0015356A"/>
    <w:rsid w:val="00160709"/>
    <w:rsid w:val="001646D5"/>
    <w:rsid w:val="00173661"/>
    <w:rsid w:val="00176463"/>
    <w:rsid w:val="00176971"/>
    <w:rsid w:val="00180DEC"/>
    <w:rsid w:val="0018358C"/>
    <w:rsid w:val="001858E8"/>
    <w:rsid w:val="001906F3"/>
    <w:rsid w:val="00191596"/>
    <w:rsid w:val="001915A3"/>
    <w:rsid w:val="00193B3F"/>
    <w:rsid w:val="001965D9"/>
    <w:rsid w:val="001B0AD9"/>
    <w:rsid w:val="001B4C45"/>
    <w:rsid w:val="001D1D64"/>
    <w:rsid w:val="001D28CA"/>
    <w:rsid w:val="001D36D9"/>
    <w:rsid w:val="001E0FFD"/>
    <w:rsid w:val="001E1E3A"/>
    <w:rsid w:val="001E27C4"/>
    <w:rsid w:val="001E544C"/>
    <w:rsid w:val="001E591B"/>
    <w:rsid w:val="001E6573"/>
    <w:rsid w:val="001F015C"/>
    <w:rsid w:val="001F035D"/>
    <w:rsid w:val="001F3119"/>
    <w:rsid w:val="001F3706"/>
    <w:rsid w:val="001F5263"/>
    <w:rsid w:val="001F5F68"/>
    <w:rsid w:val="0020626D"/>
    <w:rsid w:val="00206963"/>
    <w:rsid w:val="00212912"/>
    <w:rsid w:val="00214AA7"/>
    <w:rsid w:val="00214DF7"/>
    <w:rsid w:val="00217F62"/>
    <w:rsid w:val="00221E6E"/>
    <w:rsid w:val="002226F5"/>
    <w:rsid w:val="002261F2"/>
    <w:rsid w:val="00230EDD"/>
    <w:rsid w:val="002332EC"/>
    <w:rsid w:val="00234708"/>
    <w:rsid w:val="002363FC"/>
    <w:rsid w:val="00240A86"/>
    <w:rsid w:val="0024212D"/>
    <w:rsid w:val="002475A3"/>
    <w:rsid w:val="002555F5"/>
    <w:rsid w:val="00266E67"/>
    <w:rsid w:val="00271B03"/>
    <w:rsid w:val="00274179"/>
    <w:rsid w:val="002743D1"/>
    <w:rsid w:val="002A1DB6"/>
    <w:rsid w:val="002A3804"/>
    <w:rsid w:val="002B0051"/>
    <w:rsid w:val="002C0258"/>
    <w:rsid w:val="002C580A"/>
    <w:rsid w:val="002D2C3D"/>
    <w:rsid w:val="002D4E92"/>
    <w:rsid w:val="002D4EBE"/>
    <w:rsid w:val="002E7BD4"/>
    <w:rsid w:val="002F16A9"/>
    <w:rsid w:val="002F7AFF"/>
    <w:rsid w:val="0030461C"/>
    <w:rsid w:val="003117EB"/>
    <w:rsid w:val="00311913"/>
    <w:rsid w:val="003119AD"/>
    <w:rsid w:val="00317148"/>
    <w:rsid w:val="00324AFA"/>
    <w:rsid w:val="00326A57"/>
    <w:rsid w:val="00332115"/>
    <w:rsid w:val="00332619"/>
    <w:rsid w:val="00345DB9"/>
    <w:rsid w:val="00351607"/>
    <w:rsid w:val="0035356B"/>
    <w:rsid w:val="00354173"/>
    <w:rsid w:val="00354AF6"/>
    <w:rsid w:val="0035632C"/>
    <w:rsid w:val="00364ABE"/>
    <w:rsid w:val="003653DE"/>
    <w:rsid w:val="003807BB"/>
    <w:rsid w:val="00380A94"/>
    <w:rsid w:val="00384E7E"/>
    <w:rsid w:val="00390C2A"/>
    <w:rsid w:val="003937F6"/>
    <w:rsid w:val="003A0064"/>
    <w:rsid w:val="003A0A4D"/>
    <w:rsid w:val="003A3630"/>
    <w:rsid w:val="003A7855"/>
    <w:rsid w:val="003B0674"/>
    <w:rsid w:val="003B2E68"/>
    <w:rsid w:val="003B72FA"/>
    <w:rsid w:val="003C4768"/>
    <w:rsid w:val="003C4C3B"/>
    <w:rsid w:val="003D0DF9"/>
    <w:rsid w:val="003D5120"/>
    <w:rsid w:val="003D5CA5"/>
    <w:rsid w:val="003E1D82"/>
    <w:rsid w:val="003E55FB"/>
    <w:rsid w:val="003E5F81"/>
    <w:rsid w:val="003F0096"/>
    <w:rsid w:val="003F3C09"/>
    <w:rsid w:val="00400890"/>
    <w:rsid w:val="004028DA"/>
    <w:rsid w:val="00402DDB"/>
    <w:rsid w:val="0040743F"/>
    <w:rsid w:val="00411F84"/>
    <w:rsid w:val="004124E0"/>
    <w:rsid w:val="004170C5"/>
    <w:rsid w:val="00420E14"/>
    <w:rsid w:val="004232BF"/>
    <w:rsid w:val="00423A8D"/>
    <w:rsid w:val="00425EAC"/>
    <w:rsid w:val="00435EAC"/>
    <w:rsid w:val="00437A15"/>
    <w:rsid w:val="00440A04"/>
    <w:rsid w:val="00441C7B"/>
    <w:rsid w:val="00441D8A"/>
    <w:rsid w:val="00444439"/>
    <w:rsid w:val="00445173"/>
    <w:rsid w:val="0045359B"/>
    <w:rsid w:val="004540BC"/>
    <w:rsid w:val="004545FF"/>
    <w:rsid w:val="004549B6"/>
    <w:rsid w:val="00460938"/>
    <w:rsid w:val="004657C1"/>
    <w:rsid w:val="00466056"/>
    <w:rsid w:val="00471A9C"/>
    <w:rsid w:val="004731F5"/>
    <w:rsid w:val="004737D9"/>
    <w:rsid w:val="0047443D"/>
    <w:rsid w:val="00480896"/>
    <w:rsid w:val="0048190B"/>
    <w:rsid w:val="0048726D"/>
    <w:rsid w:val="00491A9A"/>
    <w:rsid w:val="00492C8C"/>
    <w:rsid w:val="00492E8C"/>
    <w:rsid w:val="00493426"/>
    <w:rsid w:val="004941B5"/>
    <w:rsid w:val="00495AFA"/>
    <w:rsid w:val="0049714B"/>
    <w:rsid w:val="004A1189"/>
    <w:rsid w:val="004B3AA0"/>
    <w:rsid w:val="004B55EA"/>
    <w:rsid w:val="004C1FAC"/>
    <w:rsid w:val="004C22E1"/>
    <w:rsid w:val="004C2964"/>
    <w:rsid w:val="004C7988"/>
    <w:rsid w:val="004D0E4F"/>
    <w:rsid w:val="004D531F"/>
    <w:rsid w:val="004E0DA8"/>
    <w:rsid w:val="004E2246"/>
    <w:rsid w:val="004E626A"/>
    <w:rsid w:val="004E7314"/>
    <w:rsid w:val="004E7D55"/>
    <w:rsid w:val="004F3ED3"/>
    <w:rsid w:val="004F3F27"/>
    <w:rsid w:val="004F4D36"/>
    <w:rsid w:val="004F5103"/>
    <w:rsid w:val="004F7CFD"/>
    <w:rsid w:val="00500D67"/>
    <w:rsid w:val="00504358"/>
    <w:rsid w:val="00504CAD"/>
    <w:rsid w:val="005054B7"/>
    <w:rsid w:val="005115EC"/>
    <w:rsid w:val="0051357A"/>
    <w:rsid w:val="00527E49"/>
    <w:rsid w:val="00534405"/>
    <w:rsid w:val="005358A6"/>
    <w:rsid w:val="0054458C"/>
    <w:rsid w:val="00547D66"/>
    <w:rsid w:val="005533DC"/>
    <w:rsid w:val="00561194"/>
    <w:rsid w:val="005720EE"/>
    <w:rsid w:val="0057341E"/>
    <w:rsid w:val="0057448D"/>
    <w:rsid w:val="00582AF1"/>
    <w:rsid w:val="00583829"/>
    <w:rsid w:val="0059141C"/>
    <w:rsid w:val="00592B11"/>
    <w:rsid w:val="0059522A"/>
    <w:rsid w:val="0059678D"/>
    <w:rsid w:val="00597A5F"/>
    <w:rsid w:val="005A57E5"/>
    <w:rsid w:val="005B09B5"/>
    <w:rsid w:val="005B2614"/>
    <w:rsid w:val="005B3120"/>
    <w:rsid w:val="005B38CE"/>
    <w:rsid w:val="005B7B75"/>
    <w:rsid w:val="005B7DDC"/>
    <w:rsid w:val="005C373A"/>
    <w:rsid w:val="005C578E"/>
    <w:rsid w:val="005D0766"/>
    <w:rsid w:val="005D1F32"/>
    <w:rsid w:val="005E3BEA"/>
    <w:rsid w:val="005E47DC"/>
    <w:rsid w:val="005F081D"/>
    <w:rsid w:val="005F15A4"/>
    <w:rsid w:val="005F5FB6"/>
    <w:rsid w:val="005F71D7"/>
    <w:rsid w:val="0060429F"/>
    <w:rsid w:val="00612D03"/>
    <w:rsid w:val="00613D39"/>
    <w:rsid w:val="00614EB2"/>
    <w:rsid w:val="006165F5"/>
    <w:rsid w:val="00627685"/>
    <w:rsid w:val="006427C0"/>
    <w:rsid w:val="006447C1"/>
    <w:rsid w:val="00646B88"/>
    <w:rsid w:val="006506FA"/>
    <w:rsid w:val="0065097C"/>
    <w:rsid w:val="00650B87"/>
    <w:rsid w:val="006536A0"/>
    <w:rsid w:val="00654F06"/>
    <w:rsid w:val="00655F9C"/>
    <w:rsid w:val="00656467"/>
    <w:rsid w:val="00657A0C"/>
    <w:rsid w:val="00657ED7"/>
    <w:rsid w:val="0066620E"/>
    <w:rsid w:val="006679AC"/>
    <w:rsid w:val="00672606"/>
    <w:rsid w:val="00675A49"/>
    <w:rsid w:val="00677A27"/>
    <w:rsid w:val="00682F2E"/>
    <w:rsid w:val="00687E1D"/>
    <w:rsid w:val="00693414"/>
    <w:rsid w:val="00693991"/>
    <w:rsid w:val="006942EF"/>
    <w:rsid w:val="00695F1C"/>
    <w:rsid w:val="00696158"/>
    <w:rsid w:val="006977FE"/>
    <w:rsid w:val="006A1086"/>
    <w:rsid w:val="006A15AD"/>
    <w:rsid w:val="006A7207"/>
    <w:rsid w:val="006A7F2F"/>
    <w:rsid w:val="006B0093"/>
    <w:rsid w:val="006B28BE"/>
    <w:rsid w:val="006C3CBE"/>
    <w:rsid w:val="006C505B"/>
    <w:rsid w:val="006D12FC"/>
    <w:rsid w:val="006D4AF3"/>
    <w:rsid w:val="006D50FF"/>
    <w:rsid w:val="006D6C16"/>
    <w:rsid w:val="006D6D7D"/>
    <w:rsid w:val="006E07BC"/>
    <w:rsid w:val="006E4E30"/>
    <w:rsid w:val="006E72DC"/>
    <w:rsid w:val="006F3268"/>
    <w:rsid w:val="006F55CB"/>
    <w:rsid w:val="0070366E"/>
    <w:rsid w:val="00707016"/>
    <w:rsid w:val="00713EE8"/>
    <w:rsid w:val="007146CD"/>
    <w:rsid w:val="007228A2"/>
    <w:rsid w:val="007239A9"/>
    <w:rsid w:val="007307E5"/>
    <w:rsid w:val="00735EA9"/>
    <w:rsid w:val="00736730"/>
    <w:rsid w:val="007423E7"/>
    <w:rsid w:val="00747A72"/>
    <w:rsid w:val="007562D1"/>
    <w:rsid w:val="007578A6"/>
    <w:rsid w:val="007627AF"/>
    <w:rsid w:val="00763215"/>
    <w:rsid w:val="00766A86"/>
    <w:rsid w:val="00766F1F"/>
    <w:rsid w:val="00767E26"/>
    <w:rsid w:val="00780F90"/>
    <w:rsid w:val="00784679"/>
    <w:rsid w:val="00791099"/>
    <w:rsid w:val="00792325"/>
    <w:rsid w:val="007A1B66"/>
    <w:rsid w:val="007B1985"/>
    <w:rsid w:val="007C4ABF"/>
    <w:rsid w:val="007C6AA0"/>
    <w:rsid w:val="007D20AF"/>
    <w:rsid w:val="007D638B"/>
    <w:rsid w:val="007D64A0"/>
    <w:rsid w:val="007E05D4"/>
    <w:rsid w:val="007E5A2F"/>
    <w:rsid w:val="007F7E49"/>
    <w:rsid w:val="008058CC"/>
    <w:rsid w:val="0081301A"/>
    <w:rsid w:val="00813C44"/>
    <w:rsid w:val="0081796E"/>
    <w:rsid w:val="00821E39"/>
    <w:rsid w:val="008222CB"/>
    <w:rsid w:val="00822E80"/>
    <w:rsid w:val="00823987"/>
    <w:rsid w:val="008239DE"/>
    <w:rsid w:val="00824629"/>
    <w:rsid w:val="00835A9A"/>
    <w:rsid w:val="0084103E"/>
    <w:rsid w:val="0084494E"/>
    <w:rsid w:val="00845AC3"/>
    <w:rsid w:val="00851BFD"/>
    <w:rsid w:val="008565BB"/>
    <w:rsid w:val="008613EF"/>
    <w:rsid w:val="00861C16"/>
    <w:rsid w:val="00864920"/>
    <w:rsid w:val="00867922"/>
    <w:rsid w:val="0087577F"/>
    <w:rsid w:val="00877036"/>
    <w:rsid w:val="008775C3"/>
    <w:rsid w:val="00883935"/>
    <w:rsid w:val="00894720"/>
    <w:rsid w:val="008A3568"/>
    <w:rsid w:val="008A7698"/>
    <w:rsid w:val="008B2B28"/>
    <w:rsid w:val="008C01A2"/>
    <w:rsid w:val="008C18AB"/>
    <w:rsid w:val="008C3DFB"/>
    <w:rsid w:val="008D097D"/>
    <w:rsid w:val="008D4B13"/>
    <w:rsid w:val="008D7C1A"/>
    <w:rsid w:val="008F112C"/>
    <w:rsid w:val="008F1B83"/>
    <w:rsid w:val="008F53A6"/>
    <w:rsid w:val="008F6607"/>
    <w:rsid w:val="008F7549"/>
    <w:rsid w:val="009009D8"/>
    <w:rsid w:val="00901ECA"/>
    <w:rsid w:val="009035C2"/>
    <w:rsid w:val="00905767"/>
    <w:rsid w:val="00905986"/>
    <w:rsid w:val="00905F8F"/>
    <w:rsid w:val="0091543E"/>
    <w:rsid w:val="00917386"/>
    <w:rsid w:val="00917A5A"/>
    <w:rsid w:val="00917D8F"/>
    <w:rsid w:val="00925CCF"/>
    <w:rsid w:val="009268BC"/>
    <w:rsid w:val="00926AC3"/>
    <w:rsid w:val="00936C36"/>
    <w:rsid w:val="00936E29"/>
    <w:rsid w:val="00940E64"/>
    <w:rsid w:val="009476EE"/>
    <w:rsid w:val="009622D4"/>
    <w:rsid w:val="0096371C"/>
    <w:rsid w:val="0096695F"/>
    <w:rsid w:val="00980896"/>
    <w:rsid w:val="009827C4"/>
    <w:rsid w:val="009945F4"/>
    <w:rsid w:val="009971AF"/>
    <w:rsid w:val="009B141F"/>
    <w:rsid w:val="009B298E"/>
    <w:rsid w:val="009B2E09"/>
    <w:rsid w:val="009B52DC"/>
    <w:rsid w:val="009B7A7C"/>
    <w:rsid w:val="009C068A"/>
    <w:rsid w:val="009C3A3C"/>
    <w:rsid w:val="009C57A5"/>
    <w:rsid w:val="009E0032"/>
    <w:rsid w:val="009E1662"/>
    <w:rsid w:val="009E1C6B"/>
    <w:rsid w:val="009E2520"/>
    <w:rsid w:val="009E29EA"/>
    <w:rsid w:val="009E6D68"/>
    <w:rsid w:val="009E6F53"/>
    <w:rsid w:val="009F4E80"/>
    <w:rsid w:val="009F683D"/>
    <w:rsid w:val="00A023FF"/>
    <w:rsid w:val="00A06D29"/>
    <w:rsid w:val="00A10DB3"/>
    <w:rsid w:val="00A11FA7"/>
    <w:rsid w:val="00A12756"/>
    <w:rsid w:val="00A12EB7"/>
    <w:rsid w:val="00A2019B"/>
    <w:rsid w:val="00A30F42"/>
    <w:rsid w:val="00A3256F"/>
    <w:rsid w:val="00A33C38"/>
    <w:rsid w:val="00A36BC2"/>
    <w:rsid w:val="00A3775A"/>
    <w:rsid w:val="00A4502A"/>
    <w:rsid w:val="00A5492D"/>
    <w:rsid w:val="00A5683C"/>
    <w:rsid w:val="00A5709A"/>
    <w:rsid w:val="00A6308F"/>
    <w:rsid w:val="00A64320"/>
    <w:rsid w:val="00A662E4"/>
    <w:rsid w:val="00A7131E"/>
    <w:rsid w:val="00A71F9C"/>
    <w:rsid w:val="00A85175"/>
    <w:rsid w:val="00A8591D"/>
    <w:rsid w:val="00A8600E"/>
    <w:rsid w:val="00A906D8"/>
    <w:rsid w:val="00A924D7"/>
    <w:rsid w:val="00A94A62"/>
    <w:rsid w:val="00A97218"/>
    <w:rsid w:val="00AA0BBD"/>
    <w:rsid w:val="00AA4276"/>
    <w:rsid w:val="00AA6C89"/>
    <w:rsid w:val="00AB12C1"/>
    <w:rsid w:val="00AB2CFE"/>
    <w:rsid w:val="00AB33DC"/>
    <w:rsid w:val="00AB5A74"/>
    <w:rsid w:val="00AB62C2"/>
    <w:rsid w:val="00AC08E3"/>
    <w:rsid w:val="00AC6ED2"/>
    <w:rsid w:val="00AD2A32"/>
    <w:rsid w:val="00AD4BDE"/>
    <w:rsid w:val="00AD50F1"/>
    <w:rsid w:val="00AF0D72"/>
    <w:rsid w:val="00AF288C"/>
    <w:rsid w:val="00B03DF4"/>
    <w:rsid w:val="00B048C9"/>
    <w:rsid w:val="00B07D9E"/>
    <w:rsid w:val="00B11882"/>
    <w:rsid w:val="00B11AA8"/>
    <w:rsid w:val="00B13302"/>
    <w:rsid w:val="00B13F91"/>
    <w:rsid w:val="00B15082"/>
    <w:rsid w:val="00B17238"/>
    <w:rsid w:val="00B201D7"/>
    <w:rsid w:val="00B25E5D"/>
    <w:rsid w:val="00B278DD"/>
    <w:rsid w:val="00B41E1A"/>
    <w:rsid w:val="00B422FA"/>
    <w:rsid w:val="00B42F35"/>
    <w:rsid w:val="00B46EFB"/>
    <w:rsid w:val="00B50D08"/>
    <w:rsid w:val="00B51D21"/>
    <w:rsid w:val="00B52240"/>
    <w:rsid w:val="00B53C0D"/>
    <w:rsid w:val="00B560B5"/>
    <w:rsid w:val="00B601AE"/>
    <w:rsid w:val="00B6496C"/>
    <w:rsid w:val="00B70895"/>
    <w:rsid w:val="00B71D6D"/>
    <w:rsid w:val="00B732AC"/>
    <w:rsid w:val="00B80440"/>
    <w:rsid w:val="00B822BB"/>
    <w:rsid w:val="00B837A7"/>
    <w:rsid w:val="00B90062"/>
    <w:rsid w:val="00B95B34"/>
    <w:rsid w:val="00B95F0D"/>
    <w:rsid w:val="00B97072"/>
    <w:rsid w:val="00B97EAC"/>
    <w:rsid w:val="00BA0780"/>
    <w:rsid w:val="00BA2324"/>
    <w:rsid w:val="00BA44BD"/>
    <w:rsid w:val="00BA6AB4"/>
    <w:rsid w:val="00BB41BB"/>
    <w:rsid w:val="00BC03D0"/>
    <w:rsid w:val="00BC0E4F"/>
    <w:rsid w:val="00BC2A4F"/>
    <w:rsid w:val="00BC2AED"/>
    <w:rsid w:val="00BC3C83"/>
    <w:rsid w:val="00BC61FF"/>
    <w:rsid w:val="00BC631F"/>
    <w:rsid w:val="00BC6359"/>
    <w:rsid w:val="00BC7051"/>
    <w:rsid w:val="00BD450C"/>
    <w:rsid w:val="00BD5B09"/>
    <w:rsid w:val="00BD5B54"/>
    <w:rsid w:val="00BD7AB1"/>
    <w:rsid w:val="00BE7A2C"/>
    <w:rsid w:val="00BE7F51"/>
    <w:rsid w:val="00BF2CFE"/>
    <w:rsid w:val="00BF5984"/>
    <w:rsid w:val="00BF7825"/>
    <w:rsid w:val="00C17A0E"/>
    <w:rsid w:val="00C44916"/>
    <w:rsid w:val="00C45B51"/>
    <w:rsid w:val="00C46A96"/>
    <w:rsid w:val="00C50E1A"/>
    <w:rsid w:val="00C51A38"/>
    <w:rsid w:val="00C52C3B"/>
    <w:rsid w:val="00C54702"/>
    <w:rsid w:val="00C547A6"/>
    <w:rsid w:val="00C55616"/>
    <w:rsid w:val="00C57FCD"/>
    <w:rsid w:val="00C63AF6"/>
    <w:rsid w:val="00C64DC1"/>
    <w:rsid w:val="00C67B36"/>
    <w:rsid w:val="00C755B2"/>
    <w:rsid w:val="00C822CB"/>
    <w:rsid w:val="00C83EE2"/>
    <w:rsid w:val="00C945DA"/>
    <w:rsid w:val="00CA152F"/>
    <w:rsid w:val="00CA3908"/>
    <w:rsid w:val="00CA4428"/>
    <w:rsid w:val="00CA7508"/>
    <w:rsid w:val="00CB271F"/>
    <w:rsid w:val="00CB483D"/>
    <w:rsid w:val="00CB5603"/>
    <w:rsid w:val="00CB5ECC"/>
    <w:rsid w:val="00CC09AF"/>
    <w:rsid w:val="00CC30D0"/>
    <w:rsid w:val="00CC4D27"/>
    <w:rsid w:val="00CC4F87"/>
    <w:rsid w:val="00CC65B2"/>
    <w:rsid w:val="00CD04C0"/>
    <w:rsid w:val="00CD05AA"/>
    <w:rsid w:val="00CD1E62"/>
    <w:rsid w:val="00CD366A"/>
    <w:rsid w:val="00CE0475"/>
    <w:rsid w:val="00CE4382"/>
    <w:rsid w:val="00CF2C8F"/>
    <w:rsid w:val="00CF765F"/>
    <w:rsid w:val="00CF76CB"/>
    <w:rsid w:val="00D00C57"/>
    <w:rsid w:val="00D06CB1"/>
    <w:rsid w:val="00D150E8"/>
    <w:rsid w:val="00D160F5"/>
    <w:rsid w:val="00D168F4"/>
    <w:rsid w:val="00D2143F"/>
    <w:rsid w:val="00D24CBA"/>
    <w:rsid w:val="00D3270D"/>
    <w:rsid w:val="00D4699F"/>
    <w:rsid w:val="00D46ED3"/>
    <w:rsid w:val="00D51A95"/>
    <w:rsid w:val="00D52D29"/>
    <w:rsid w:val="00D6785E"/>
    <w:rsid w:val="00D71673"/>
    <w:rsid w:val="00D76A7E"/>
    <w:rsid w:val="00D77D17"/>
    <w:rsid w:val="00D803BA"/>
    <w:rsid w:val="00D80754"/>
    <w:rsid w:val="00D819F8"/>
    <w:rsid w:val="00D81A52"/>
    <w:rsid w:val="00D851C8"/>
    <w:rsid w:val="00D964A2"/>
    <w:rsid w:val="00D9740A"/>
    <w:rsid w:val="00DC1846"/>
    <w:rsid w:val="00DC2F58"/>
    <w:rsid w:val="00DC4BFC"/>
    <w:rsid w:val="00DE1806"/>
    <w:rsid w:val="00DE4936"/>
    <w:rsid w:val="00DE74B4"/>
    <w:rsid w:val="00DF3BC7"/>
    <w:rsid w:val="00E03378"/>
    <w:rsid w:val="00E0467C"/>
    <w:rsid w:val="00E1332A"/>
    <w:rsid w:val="00E177E4"/>
    <w:rsid w:val="00E204CE"/>
    <w:rsid w:val="00E24E1C"/>
    <w:rsid w:val="00E27E30"/>
    <w:rsid w:val="00E30554"/>
    <w:rsid w:val="00E31ACF"/>
    <w:rsid w:val="00E360A6"/>
    <w:rsid w:val="00E42078"/>
    <w:rsid w:val="00E5483C"/>
    <w:rsid w:val="00E5788D"/>
    <w:rsid w:val="00E62BE9"/>
    <w:rsid w:val="00E64F5A"/>
    <w:rsid w:val="00E71A82"/>
    <w:rsid w:val="00E87E7C"/>
    <w:rsid w:val="00E91558"/>
    <w:rsid w:val="00E95F4F"/>
    <w:rsid w:val="00E97E09"/>
    <w:rsid w:val="00EC0980"/>
    <w:rsid w:val="00EC46EE"/>
    <w:rsid w:val="00EC57CF"/>
    <w:rsid w:val="00ED1EA1"/>
    <w:rsid w:val="00EE2769"/>
    <w:rsid w:val="00EE3B33"/>
    <w:rsid w:val="00EE431F"/>
    <w:rsid w:val="00EE4C3F"/>
    <w:rsid w:val="00EE52B8"/>
    <w:rsid w:val="00EE5F5D"/>
    <w:rsid w:val="00EE74AD"/>
    <w:rsid w:val="00EF2AA3"/>
    <w:rsid w:val="00EF482D"/>
    <w:rsid w:val="00F0095C"/>
    <w:rsid w:val="00F028A3"/>
    <w:rsid w:val="00F05690"/>
    <w:rsid w:val="00F071AE"/>
    <w:rsid w:val="00F10C79"/>
    <w:rsid w:val="00F12CFB"/>
    <w:rsid w:val="00F12E57"/>
    <w:rsid w:val="00F13698"/>
    <w:rsid w:val="00F155FB"/>
    <w:rsid w:val="00F26AF0"/>
    <w:rsid w:val="00F26E67"/>
    <w:rsid w:val="00F31F2D"/>
    <w:rsid w:val="00F416E8"/>
    <w:rsid w:val="00F44199"/>
    <w:rsid w:val="00F4781B"/>
    <w:rsid w:val="00F47EB1"/>
    <w:rsid w:val="00F53A1F"/>
    <w:rsid w:val="00F54CB1"/>
    <w:rsid w:val="00F60432"/>
    <w:rsid w:val="00F636AF"/>
    <w:rsid w:val="00F65845"/>
    <w:rsid w:val="00F73363"/>
    <w:rsid w:val="00F7653F"/>
    <w:rsid w:val="00F8510F"/>
    <w:rsid w:val="00F8624D"/>
    <w:rsid w:val="00F8685A"/>
    <w:rsid w:val="00F91942"/>
    <w:rsid w:val="00F92494"/>
    <w:rsid w:val="00F92E9C"/>
    <w:rsid w:val="00F94043"/>
    <w:rsid w:val="00F9587D"/>
    <w:rsid w:val="00FA1848"/>
    <w:rsid w:val="00FA3650"/>
    <w:rsid w:val="00FB0068"/>
    <w:rsid w:val="00FB15D1"/>
    <w:rsid w:val="00FB5219"/>
    <w:rsid w:val="00FC36DE"/>
    <w:rsid w:val="00FC4706"/>
    <w:rsid w:val="00FD0744"/>
    <w:rsid w:val="00FD0A9B"/>
    <w:rsid w:val="00FD5B08"/>
    <w:rsid w:val="00FE359B"/>
    <w:rsid w:val="00FE4135"/>
    <w:rsid w:val="00FE4F7F"/>
    <w:rsid w:val="00FE5CF2"/>
    <w:rsid w:val="00FF1F3C"/>
    <w:rsid w:val="00FF55A9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E769B"/>
  <w15:docId w15:val="{D1AB562E-5652-4BC4-BAF4-379D89CD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Theme="minorHAnsi" w:hAnsi="Symbo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F2F"/>
  </w:style>
  <w:style w:type="paragraph" w:styleId="Header">
    <w:name w:val="header"/>
    <w:basedOn w:val="Normal"/>
    <w:link w:val="Head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F2F"/>
  </w:style>
  <w:style w:type="paragraph" w:styleId="ListParagraph">
    <w:name w:val="List Paragraph"/>
    <w:basedOn w:val="Normal"/>
    <w:uiPriority w:val="34"/>
    <w:qFormat/>
    <w:rsid w:val="007E05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A1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28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Genesis%204%3A3-7%2C%20Hebrews%2011%3A4%20%20%20&amp;version=NKJV" TargetMode="External"/><Relationship Id="rId13" Type="http://schemas.openxmlformats.org/officeDocument/2006/relationships/hyperlink" Target="https://www.biblegateway.com/passage/?search=Genesis%204%2C%201%20Samuel%2015%3A22%2C%20Psalm%2051%3A15-17%2C%20John%204%3A21-24%2C%20Romans%2012%3A1-2&amp;version=NIV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biblegateway.com/passage/?search=Genesis%204%3A1-2&amp;version=NKJV" TargetMode="External"/><Relationship Id="rId12" Type="http://schemas.openxmlformats.org/officeDocument/2006/relationships/hyperlink" Target="https://www.biblegateway.com/passage/?search=Genesis%204%3A25-26%20%20%20%20&amp;version=NKJV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blegateway.com/passage/?search=Genesis%204%3A25-26%20%20%20%20&amp;version=NIV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biblegateway.com/passage/?search=Genesis%204%3A17-24%2C%20Psalm%2032%3A5%2C%20Proverbs%2028%3A13%2C%201%20John%201%3A9%20%20%20&amp;version=NKJV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iblegateway.com/passage/?search=Genesis%204%3A8-16%2C%201%20John%203%3A11-12%20%20%20%20&amp;version=NKJV" TargetMode="External"/><Relationship Id="rId14" Type="http://schemas.openxmlformats.org/officeDocument/2006/relationships/hyperlink" Target="https://www.biblegateway.com/passage/?search=Genesis%204%2C%201%20Samuel%2015%3A22%2C%20Psalm%2051%3A15-17%2C%20John%204%3A21-24%2C%20Romans%2012%3A1-2&amp;version=NKJ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sthompson</dc:creator>
  <cp:lastModifiedBy>Ross Rhudy</cp:lastModifiedBy>
  <cp:revision>2</cp:revision>
  <cp:lastPrinted>2024-07-31T01:53:00Z</cp:lastPrinted>
  <dcterms:created xsi:type="dcterms:W3CDTF">2026-07-11T12:37:00Z</dcterms:created>
  <dcterms:modified xsi:type="dcterms:W3CDTF">2026-07-11T12:37:00Z</dcterms:modified>
</cp:coreProperties>
</file>